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14526" w14:textId="41C598CA" w:rsidR="00AB79F0" w:rsidRDefault="005C2852" w:rsidP="004152B3">
      <w:pPr>
        <w:pStyle w:val="NoSpacing"/>
        <w:jc w:val="center"/>
        <w:rPr>
          <w:b/>
          <w:bCs/>
          <w:sz w:val="24"/>
          <w:szCs w:val="24"/>
        </w:rPr>
      </w:pPr>
      <w:r w:rsidRPr="00FC4170">
        <w:rPr>
          <w:rFonts w:cstheme="minorHAnsi"/>
          <w:b/>
          <w:bCs/>
          <w:noProof/>
          <w:u w:val="single"/>
        </w:rPr>
        <w:drawing>
          <wp:anchor distT="0" distB="0" distL="114300" distR="114300" simplePos="0" relativeHeight="251643904" behindDoc="1" locked="0" layoutInCell="1" allowOverlap="1" wp14:anchorId="216C2453" wp14:editId="4F794313">
            <wp:simplePos x="0" y="0"/>
            <wp:positionH relativeFrom="margin">
              <wp:posOffset>131736</wp:posOffset>
            </wp:positionH>
            <wp:positionV relativeFrom="margin">
              <wp:posOffset>-47055</wp:posOffset>
            </wp:positionV>
            <wp:extent cx="4267200" cy="803910"/>
            <wp:effectExtent l="0" t="0" r="0" b="0"/>
            <wp:wrapTight wrapText="bothSides">
              <wp:wrapPolygon edited="0">
                <wp:start x="0" y="0"/>
                <wp:lineTo x="0" y="20986"/>
                <wp:lineTo x="21504" y="20986"/>
                <wp:lineTo x="21504" y="0"/>
                <wp:lineTo x="0" y="0"/>
              </wp:wrapPolygon>
            </wp:wrapTight>
            <wp:docPr id="1" name="Picture 1"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67200" cy="803910"/>
                    </a:xfrm>
                    <a:prstGeom prst="rect">
                      <a:avLst/>
                    </a:prstGeom>
                    <a:noFill/>
                    <a:ln>
                      <a:noFill/>
                    </a:ln>
                  </pic:spPr>
                </pic:pic>
              </a:graphicData>
            </a:graphic>
            <wp14:sizeRelH relativeFrom="margin">
              <wp14:pctWidth>0</wp14:pctWidth>
            </wp14:sizeRelH>
          </wp:anchor>
        </w:drawing>
      </w:r>
    </w:p>
    <w:p w14:paraId="56BCC192" w14:textId="5D08B9FA" w:rsidR="005F7D89" w:rsidRDefault="006F2DEA" w:rsidP="001B299B">
      <w:pPr>
        <w:jc w:val="center"/>
        <w:rPr>
          <w:rFonts w:ascii="Arial" w:hAnsi="Arial" w:cs="Arial"/>
          <w:b/>
          <w:bCs/>
        </w:rPr>
      </w:pPr>
      <w:r>
        <w:rPr>
          <w:rFonts w:ascii="Arial" w:hAnsi="Arial" w:cs="Arial"/>
          <w:b/>
          <w:bCs/>
        </w:rPr>
        <w:t>A special Otterburn Lodge Christmas</w:t>
      </w:r>
    </w:p>
    <w:p w14:paraId="0497359D" w14:textId="6C8B31AB" w:rsidR="007442B9" w:rsidRPr="007442B9" w:rsidRDefault="007442B9" w:rsidP="001B299B">
      <w:pPr>
        <w:jc w:val="center"/>
        <w:rPr>
          <w:rFonts w:ascii="Arial" w:hAnsi="Arial" w:cs="Arial"/>
          <w:b/>
          <w:bCs/>
          <w:i/>
          <w:iCs/>
        </w:rPr>
      </w:pPr>
      <w:r>
        <w:rPr>
          <w:rFonts w:ascii="Arial" w:hAnsi="Arial" w:cs="Arial"/>
          <w:b/>
          <w:bCs/>
          <w:i/>
          <w:iCs/>
        </w:rPr>
        <w:t xml:space="preserve">By </w:t>
      </w:r>
      <w:r w:rsidRPr="007442B9">
        <w:rPr>
          <w:rFonts w:ascii="Arial" w:hAnsi="Arial" w:cs="Arial"/>
          <w:b/>
          <w:bCs/>
          <w:i/>
          <w:iCs/>
        </w:rPr>
        <w:t xml:space="preserve">Avril Harwood </w:t>
      </w:r>
      <w:r>
        <w:rPr>
          <w:rFonts w:ascii="Arial" w:hAnsi="Arial" w:cs="Arial"/>
          <w:b/>
          <w:bCs/>
          <w:i/>
          <w:iCs/>
        </w:rPr>
        <w:t>(</w:t>
      </w:r>
      <w:r w:rsidRPr="007442B9">
        <w:rPr>
          <w:rFonts w:ascii="Arial" w:hAnsi="Arial" w:cs="Arial"/>
          <w:b/>
          <w:bCs/>
          <w:i/>
          <w:iCs/>
        </w:rPr>
        <w:t>1934-2025</w:t>
      </w:r>
      <w:r>
        <w:rPr>
          <w:rFonts w:ascii="Arial" w:hAnsi="Arial" w:cs="Arial"/>
          <w:b/>
          <w:bCs/>
          <w:i/>
          <w:iCs/>
        </w:rPr>
        <w:t>)</w:t>
      </w:r>
    </w:p>
    <w:p w14:paraId="31AB1FB9" w14:textId="77777777" w:rsidR="004137C3" w:rsidRDefault="004137C3" w:rsidP="00D6147D">
      <w:pPr>
        <w:spacing w:after="0"/>
        <w:contextualSpacing/>
        <w:rPr>
          <w:rFonts w:ascii="Arial" w:hAnsi="Arial" w:cs="Arial"/>
        </w:rPr>
      </w:pPr>
    </w:p>
    <w:p w14:paraId="2687AC46" w14:textId="1520EBC7" w:rsidR="000A399C" w:rsidRDefault="00822692" w:rsidP="00D6147D">
      <w:pPr>
        <w:spacing w:after="0"/>
        <w:contextualSpacing/>
        <w:rPr>
          <w:rFonts w:ascii="Arial" w:hAnsi="Arial" w:cs="Arial"/>
        </w:rPr>
      </w:pPr>
      <w:r>
        <w:rPr>
          <w:rFonts w:ascii="Arial" w:hAnsi="Arial" w:cs="Arial"/>
        </w:rPr>
        <w:t xml:space="preserve">Last year </w:t>
      </w:r>
      <w:r w:rsidR="000A399C">
        <w:rPr>
          <w:rFonts w:ascii="Arial" w:hAnsi="Arial" w:cs="Arial"/>
        </w:rPr>
        <w:t xml:space="preserve">MLHG </w:t>
      </w:r>
      <w:r w:rsidR="004137C3">
        <w:rPr>
          <w:rFonts w:ascii="Arial" w:hAnsi="Arial" w:cs="Arial"/>
        </w:rPr>
        <w:t>received an account, written by Avril</w:t>
      </w:r>
      <w:r w:rsidR="0048718B">
        <w:rPr>
          <w:rFonts w:ascii="Arial" w:hAnsi="Arial" w:cs="Arial"/>
        </w:rPr>
        <w:t xml:space="preserve"> Harwood (nee Caton)</w:t>
      </w:r>
      <w:r w:rsidR="007442B9">
        <w:rPr>
          <w:rFonts w:ascii="Arial" w:hAnsi="Arial" w:cs="Arial"/>
        </w:rPr>
        <w:t>,</w:t>
      </w:r>
      <w:r w:rsidR="0048718B">
        <w:rPr>
          <w:rFonts w:ascii="Arial" w:hAnsi="Arial" w:cs="Arial"/>
        </w:rPr>
        <w:t xml:space="preserve"> of a very special</w:t>
      </w:r>
      <w:r w:rsidR="006379CA">
        <w:rPr>
          <w:rFonts w:ascii="Arial" w:hAnsi="Arial" w:cs="Arial"/>
        </w:rPr>
        <w:t xml:space="preserve"> Christmas </w:t>
      </w:r>
      <w:r w:rsidR="00141B40">
        <w:rPr>
          <w:rFonts w:ascii="Arial" w:hAnsi="Arial" w:cs="Arial"/>
        </w:rPr>
        <w:t>in 1945</w:t>
      </w:r>
      <w:r w:rsidR="00DB7771">
        <w:rPr>
          <w:rFonts w:ascii="Arial" w:hAnsi="Arial" w:cs="Arial"/>
        </w:rPr>
        <w:t>.</w:t>
      </w:r>
      <w:r w:rsidR="007442B9">
        <w:rPr>
          <w:rFonts w:ascii="Arial" w:hAnsi="Arial" w:cs="Arial"/>
        </w:rPr>
        <w:t xml:space="preserve"> </w:t>
      </w:r>
      <w:r w:rsidR="00E55559">
        <w:rPr>
          <w:rFonts w:ascii="Arial" w:hAnsi="Arial" w:cs="Arial"/>
        </w:rPr>
        <w:t>We</w:t>
      </w:r>
      <w:r w:rsidR="007442B9">
        <w:rPr>
          <w:rFonts w:ascii="Arial" w:hAnsi="Arial" w:cs="Arial"/>
        </w:rPr>
        <w:t xml:space="preserve"> are delighted to </w:t>
      </w:r>
      <w:r w:rsidR="00E55559">
        <w:rPr>
          <w:rFonts w:ascii="Arial" w:hAnsi="Arial" w:cs="Arial"/>
        </w:rPr>
        <w:t xml:space="preserve">share some of Avril’s memories </w:t>
      </w:r>
      <w:r w:rsidR="007442B9">
        <w:rPr>
          <w:rFonts w:ascii="Arial" w:hAnsi="Arial" w:cs="Arial"/>
        </w:rPr>
        <w:t>i</w:t>
      </w:r>
      <w:r w:rsidR="00E55559">
        <w:rPr>
          <w:rFonts w:ascii="Arial" w:hAnsi="Arial" w:cs="Arial"/>
        </w:rPr>
        <w:t>n</w:t>
      </w:r>
      <w:r w:rsidR="007442B9">
        <w:rPr>
          <w:rFonts w:ascii="Arial" w:hAnsi="Arial" w:cs="Arial"/>
        </w:rPr>
        <w:t xml:space="preserve"> this </w:t>
      </w:r>
      <w:r w:rsidR="00E55559">
        <w:rPr>
          <w:rFonts w:ascii="Arial" w:hAnsi="Arial" w:cs="Arial"/>
        </w:rPr>
        <w:t xml:space="preserve">edition of the Parish News, </w:t>
      </w:r>
      <w:r w:rsidR="007442B9">
        <w:rPr>
          <w:rFonts w:ascii="Arial" w:hAnsi="Arial" w:cs="Arial"/>
        </w:rPr>
        <w:t>as a tribute to Avril who died in April</w:t>
      </w:r>
      <w:r w:rsidR="00E55559">
        <w:rPr>
          <w:rFonts w:ascii="Arial" w:hAnsi="Arial" w:cs="Arial"/>
        </w:rPr>
        <w:t xml:space="preserve"> 2025.</w:t>
      </w:r>
    </w:p>
    <w:p w14:paraId="137C0F8A" w14:textId="77777777" w:rsidR="000A399C" w:rsidRDefault="000A399C" w:rsidP="00D6147D">
      <w:pPr>
        <w:spacing w:after="0"/>
        <w:contextualSpacing/>
        <w:rPr>
          <w:rFonts w:ascii="Arial" w:hAnsi="Arial" w:cs="Arial"/>
        </w:rPr>
      </w:pPr>
    </w:p>
    <w:p w14:paraId="5D20D2A6" w14:textId="2791FC45" w:rsidR="00D70D98" w:rsidRPr="00F12BC1" w:rsidRDefault="00EC5D36" w:rsidP="00D6147D">
      <w:pPr>
        <w:spacing w:after="0"/>
        <w:contextualSpacing/>
        <w:rPr>
          <w:rFonts w:ascii="Arial" w:hAnsi="Arial" w:cs="Arial"/>
        </w:rPr>
      </w:pPr>
      <w:r>
        <w:rPr>
          <w:rFonts w:ascii="Arial" w:hAnsi="Arial" w:cs="Arial"/>
        </w:rPr>
        <w:t xml:space="preserve">Although </w:t>
      </w:r>
      <w:r w:rsidR="00886BE5">
        <w:rPr>
          <w:rFonts w:ascii="Arial" w:hAnsi="Arial" w:cs="Arial"/>
        </w:rPr>
        <w:t>WW2</w:t>
      </w:r>
      <w:r>
        <w:rPr>
          <w:rFonts w:ascii="Arial" w:hAnsi="Arial" w:cs="Arial"/>
        </w:rPr>
        <w:t xml:space="preserve"> </w:t>
      </w:r>
      <w:r w:rsidR="00886BE5">
        <w:rPr>
          <w:rFonts w:ascii="Arial" w:hAnsi="Arial" w:cs="Arial"/>
        </w:rPr>
        <w:t>h</w:t>
      </w:r>
      <w:r>
        <w:rPr>
          <w:rFonts w:ascii="Arial" w:hAnsi="Arial" w:cs="Arial"/>
        </w:rPr>
        <w:t>ad ended</w:t>
      </w:r>
      <w:r w:rsidR="000A399C">
        <w:rPr>
          <w:rFonts w:ascii="Arial" w:hAnsi="Arial" w:cs="Arial"/>
        </w:rPr>
        <w:t xml:space="preserve">, </w:t>
      </w:r>
      <w:r w:rsidR="00CE3A2A">
        <w:rPr>
          <w:rFonts w:ascii="Arial" w:hAnsi="Arial" w:cs="Arial"/>
        </w:rPr>
        <w:t>not all prisoners of war had b</w:t>
      </w:r>
      <w:r w:rsidR="003454D7">
        <w:rPr>
          <w:rFonts w:ascii="Arial" w:hAnsi="Arial" w:cs="Arial"/>
        </w:rPr>
        <w:t>een repatriated</w:t>
      </w:r>
      <w:r w:rsidR="00BD0A7B">
        <w:rPr>
          <w:rFonts w:ascii="Arial" w:hAnsi="Arial" w:cs="Arial"/>
        </w:rPr>
        <w:t xml:space="preserve"> from the prisoner of war camp in Skipton</w:t>
      </w:r>
      <w:r w:rsidR="00B6304B">
        <w:rPr>
          <w:rFonts w:ascii="Arial" w:hAnsi="Arial" w:cs="Arial"/>
        </w:rPr>
        <w:t xml:space="preserve">. </w:t>
      </w:r>
      <w:r w:rsidR="003454D7">
        <w:rPr>
          <w:rFonts w:ascii="Arial" w:hAnsi="Arial" w:cs="Arial"/>
        </w:rPr>
        <w:t xml:space="preserve">Some were sent to work on local farms </w:t>
      </w:r>
      <w:r w:rsidR="009F48D8">
        <w:rPr>
          <w:rFonts w:ascii="Arial" w:hAnsi="Arial" w:cs="Arial"/>
        </w:rPr>
        <w:t xml:space="preserve">until the time came for them to return </w:t>
      </w:r>
      <w:r w:rsidR="007A3505">
        <w:rPr>
          <w:rFonts w:ascii="Arial" w:hAnsi="Arial" w:cs="Arial"/>
        </w:rPr>
        <w:t>home.</w:t>
      </w:r>
      <w:r w:rsidR="00B6304B">
        <w:rPr>
          <w:rFonts w:ascii="Arial" w:hAnsi="Arial" w:cs="Arial"/>
        </w:rPr>
        <w:t xml:space="preserve"> </w:t>
      </w:r>
      <w:r w:rsidR="00A25CCD">
        <w:rPr>
          <w:rFonts w:ascii="Arial" w:hAnsi="Arial" w:cs="Arial"/>
        </w:rPr>
        <w:t xml:space="preserve">The Catons received four such prisoners at Otterburn Lodge </w:t>
      </w:r>
      <w:r w:rsidR="008A69A1">
        <w:rPr>
          <w:rFonts w:ascii="Arial" w:hAnsi="Arial" w:cs="Arial"/>
        </w:rPr>
        <w:t xml:space="preserve">who </w:t>
      </w:r>
      <w:r w:rsidR="00D70D98">
        <w:rPr>
          <w:rFonts w:ascii="Arial" w:hAnsi="Arial" w:cs="Arial"/>
        </w:rPr>
        <w:t>remained there till January 1946</w:t>
      </w:r>
      <w:r w:rsidR="003B1ABD">
        <w:rPr>
          <w:rFonts w:ascii="Arial" w:hAnsi="Arial" w:cs="Arial"/>
        </w:rPr>
        <w:t xml:space="preserve">. </w:t>
      </w:r>
      <w:r w:rsidR="00A84B1A">
        <w:rPr>
          <w:rFonts w:ascii="Arial" w:hAnsi="Arial" w:cs="Arial"/>
        </w:rPr>
        <w:t xml:space="preserve">Avril </w:t>
      </w:r>
      <w:r w:rsidR="007807DB">
        <w:rPr>
          <w:rFonts w:ascii="Arial" w:hAnsi="Arial" w:cs="Arial"/>
        </w:rPr>
        <w:t>had fond memories of that time and especially of that Christmas.</w:t>
      </w:r>
    </w:p>
    <w:p w14:paraId="5C031CC1" w14:textId="25182B96" w:rsidR="006C1E37" w:rsidRDefault="006C1E37" w:rsidP="00D6147D">
      <w:pPr>
        <w:spacing w:after="0"/>
        <w:contextualSpacing/>
        <w:rPr>
          <w:rFonts w:ascii="Arial" w:hAnsi="Arial" w:cs="Arial"/>
        </w:rPr>
      </w:pPr>
    </w:p>
    <w:p w14:paraId="6E348038" w14:textId="430BC410" w:rsidR="001C7F56" w:rsidRDefault="001275A7" w:rsidP="00D6147D">
      <w:pPr>
        <w:spacing w:after="0"/>
        <w:contextualSpacing/>
        <w:rPr>
          <w:rFonts w:ascii="Arial" w:hAnsi="Arial" w:cs="Arial"/>
        </w:rPr>
      </w:pPr>
      <w:r>
        <w:rPr>
          <w:noProof/>
        </w:rPr>
        <w:drawing>
          <wp:anchor distT="0" distB="0" distL="114300" distR="114300" simplePos="0" relativeHeight="251668480" behindDoc="1" locked="0" layoutInCell="1" allowOverlap="1" wp14:anchorId="40C62C89" wp14:editId="3B26FCE9">
            <wp:simplePos x="0" y="0"/>
            <wp:positionH relativeFrom="column">
              <wp:posOffset>2792095</wp:posOffset>
            </wp:positionH>
            <wp:positionV relativeFrom="paragraph">
              <wp:posOffset>118745</wp:posOffset>
            </wp:positionV>
            <wp:extent cx="1605280" cy="1583690"/>
            <wp:effectExtent l="0" t="0" r="0" b="0"/>
            <wp:wrapTight wrapText="bothSides">
              <wp:wrapPolygon edited="0">
                <wp:start x="0" y="0"/>
                <wp:lineTo x="0" y="21306"/>
                <wp:lineTo x="21275" y="21306"/>
                <wp:lineTo x="21275" y="0"/>
                <wp:lineTo x="0" y="0"/>
              </wp:wrapPolygon>
            </wp:wrapTight>
            <wp:docPr id="2070904337" name="Picture 5" descr="Christmas stockings fire Black and White Stock Photo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hristmas stockings fire Black and White Stock Photos ..."/>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 b="5769"/>
                    <a:stretch>
                      <a:fillRect/>
                    </a:stretch>
                  </pic:blipFill>
                  <pic:spPr bwMode="auto">
                    <a:xfrm>
                      <a:off x="0" y="0"/>
                      <a:ext cx="1605280" cy="15836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62ED6" w:rsidRPr="003A7537">
        <w:rPr>
          <w:rFonts w:ascii="Arial" w:hAnsi="Arial" w:cs="Arial"/>
        </w:rPr>
        <w:t xml:space="preserve">December came, and then, it was </w:t>
      </w:r>
      <w:r w:rsidR="000A399C" w:rsidRPr="003A7537">
        <w:rPr>
          <w:rFonts w:ascii="Arial" w:hAnsi="Arial" w:cs="Arial"/>
        </w:rPr>
        <w:t>Christmas</w:t>
      </w:r>
      <w:r w:rsidR="00C62ED6" w:rsidRPr="003A7537">
        <w:rPr>
          <w:rFonts w:ascii="Arial" w:hAnsi="Arial" w:cs="Arial"/>
        </w:rPr>
        <w:t>! This was always a busy time on the farm. There was the work with the dairy cattle at the barn, but there were also two dozen geese to pluck and dress and deliver to customers. It always seemed like a lot to accomplish by Christmas Eve. But when Christmas morning came our stockings were always full</w:t>
      </w:r>
      <w:r w:rsidR="004571CB">
        <w:rPr>
          <w:rFonts w:ascii="Arial" w:hAnsi="Arial" w:cs="Arial"/>
        </w:rPr>
        <w:t>,</w:t>
      </w:r>
      <w:r w:rsidR="00C62ED6" w:rsidRPr="003A7537">
        <w:rPr>
          <w:rFonts w:ascii="Arial" w:hAnsi="Arial" w:cs="Arial"/>
        </w:rPr>
        <w:t xml:space="preserve"> with an orange in the toe, a spiced, hard sugar pig with a pink curly tail, books, and toys. </w:t>
      </w:r>
    </w:p>
    <w:p w14:paraId="7AC0B25C" w14:textId="46FA788A" w:rsidR="002F5EC1" w:rsidRDefault="002F5EC1" w:rsidP="00D6147D">
      <w:pPr>
        <w:spacing w:after="0" w:line="276" w:lineRule="auto"/>
        <w:contextualSpacing/>
        <w:rPr>
          <w:rFonts w:ascii="Arial" w:hAnsi="Arial" w:cs="Arial"/>
        </w:rPr>
      </w:pPr>
    </w:p>
    <w:p w14:paraId="6658591F" w14:textId="67837110" w:rsidR="001C7F56" w:rsidRDefault="00C62ED6" w:rsidP="00D6147D">
      <w:pPr>
        <w:spacing w:after="0" w:line="276" w:lineRule="auto"/>
        <w:contextualSpacing/>
        <w:rPr>
          <w:rFonts w:ascii="Arial" w:hAnsi="Arial" w:cs="Arial"/>
        </w:rPr>
      </w:pPr>
      <w:r w:rsidRPr="003A7537">
        <w:rPr>
          <w:rFonts w:ascii="Arial" w:hAnsi="Arial" w:cs="Arial"/>
        </w:rPr>
        <w:t xml:space="preserve">Soon after church, my sister Vivien and I would set the dining room table for our Christmas dinner. My mother had filled a box with special Christmas food and treats for our German friends. </w:t>
      </w:r>
    </w:p>
    <w:p w14:paraId="46F2B884" w14:textId="76F89023" w:rsidR="00801C6B" w:rsidRDefault="00801C6B" w:rsidP="006F42DC">
      <w:pPr>
        <w:spacing w:line="276" w:lineRule="auto"/>
        <w:rPr>
          <w:rFonts w:ascii="Arial" w:hAnsi="Arial" w:cs="Arial"/>
        </w:rPr>
      </w:pPr>
    </w:p>
    <w:p w14:paraId="3B56617A" w14:textId="77777777" w:rsidR="00E55559" w:rsidRDefault="00C62ED6" w:rsidP="006F42DC">
      <w:pPr>
        <w:spacing w:line="276" w:lineRule="auto"/>
        <w:rPr>
          <w:rFonts w:ascii="Arial" w:hAnsi="Arial" w:cs="Arial"/>
        </w:rPr>
      </w:pPr>
      <w:r w:rsidRPr="003A7537">
        <w:rPr>
          <w:rFonts w:ascii="Arial" w:hAnsi="Arial" w:cs="Arial"/>
        </w:rPr>
        <w:t xml:space="preserve">A few days before Christmas, they had surprised us with an invitation to join them the evening of Christmas Day for tea and biscuits in their </w:t>
      </w:r>
      <w:r w:rsidR="00D6147D">
        <w:rPr>
          <w:rFonts w:ascii="Arial" w:hAnsi="Arial" w:cs="Arial"/>
        </w:rPr>
        <w:t xml:space="preserve">cottage. </w:t>
      </w:r>
      <w:r w:rsidRPr="003A7537">
        <w:rPr>
          <w:rFonts w:ascii="Arial" w:hAnsi="Arial" w:cs="Arial"/>
        </w:rPr>
        <w:t xml:space="preserve">We all looked forward to this. The cottage was a short walk </w:t>
      </w:r>
    </w:p>
    <w:p w14:paraId="4FBAFB1E" w14:textId="728DE56C" w:rsidR="00E55559" w:rsidRDefault="00E55559" w:rsidP="006F42DC">
      <w:pPr>
        <w:spacing w:line="276" w:lineRule="auto"/>
        <w:rPr>
          <w:rFonts w:ascii="Arial" w:hAnsi="Arial" w:cs="Arial"/>
        </w:rPr>
      </w:pPr>
      <w:r w:rsidRPr="00477EFE">
        <w:rPr>
          <w:rStyle w:val="FollowedHyperlink"/>
          <w:rFonts w:ascii="Arial" w:hAnsi="Arial" w:cs="Arial"/>
          <w:noProof/>
          <w:color w:val="000000"/>
          <w:shd w:val="clear" w:color="auto" w:fill="CCCCCC"/>
        </w:rPr>
        <w:lastRenderedPageBreak/>
        <w:drawing>
          <wp:anchor distT="0" distB="0" distL="114300" distR="114300" simplePos="0" relativeHeight="251666432" behindDoc="1" locked="0" layoutInCell="1" allowOverlap="1" wp14:anchorId="17DFFFE4" wp14:editId="7EFE39D3">
            <wp:simplePos x="0" y="0"/>
            <wp:positionH relativeFrom="margin">
              <wp:posOffset>1502410</wp:posOffset>
            </wp:positionH>
            <wp:positionV relativeFrom="paragraph">
              <wp:posOffset>2540</wp:posOffset>
            </wp:positionV>
            <wp:extent cx="2910205" cy="548640"/>
            <wp:effectExtent l="0" t="0" r="4445" b="3810"/>
            <wp:wrapTight wrapText="bothSides">
              <wp:wrapPolygon edited="0">
                <wp:start x="0" y="0"/>
                <wp:lineTo x="0" y="21000"/>
                <wp:lineTo x="21492" y="21000"/>
                <wp:lineTo x="21492" y="0"/>
                <wp:lineTo x="0" y="0"/>
              </wp:wrapPolygon>
            </wp:wrapTight>
            <wp:docPr id="1638032813" name="Picture 4" descr="A close up of a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530812" name="Picture 4" descr="A close up of a tex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10205" cy="548640"/>
                    </a:xfrm>
                    <a:prstGeom prst="rect">
                      <a:avLst/>
                    </a:prstGeom>
                    <a:noFill/>
                  </pic:spPr>
                </pic:pic>
              </a:graphicData>
            </a:graphic>
            <wp14:sizeRelH relativeFrom="margin">
              <wp14:pctWidth>0</wp14:pctWidth>
            </wp14:sizeRelH>
            <wp14:sizeRelV relativeFrom="margin">
              <wp14:pctHeight>0</wp14:pctHeight>
            </wp14:sizeRelV>
          </wp:anchor>
        </w:drawing>
      </w:r>
    </w:p>
    <w:p w14:paraId="6F421CB5" w14:textId="77777777" w:rsidR="00E55559" w:rsidRDefault="00E55559" w:rsidP="006F42DC">
      <w:pPr>
        <w:spacing w:line="276" w:lineRule="auto"/>
        <w:rPr>
          <w:rFonts w:ascii="Arial" w:hAnsi="Arial" w:cs="Arial"/>
        </w:rPr>
      </w:pPr>
    </w:p>
    <w:p w14:paraId="782FA790" w14:textId="20FCADC6" w:rsidR="00E55559" w:rsidRDefault="00E55559" w:rsidP="006F42DC">
      <w:pPr>
        <w:spacing w:line="276" w:lineRule="auto"/>
        <w:rPr>
          <w:rFonts w:ascii="Arial" w:hAnsi="Arial" w:cs="Arial"/>
        </w:rPr>
      </w:pPr>
    </w:p>
    <w:p w14:paraId="539A2803" w14:textId="77777777" w:rsidR="00E55559" w:rsidRDefault="00E55559" w:rsidP="006F42DC">
      <w:pPr>
        <w:spacing w:line="276" w:lineRule="auto"/>
        <w:rPr>
          <w:rFonts w:ascii="Arial" w:hAnsi="Arial" w:cs="Arial"/>
        </w:rPr>
      </w:pPr>
    </w:p>
    <w:p w14:paraId="2BDBB221" w14:textId="79FD616A" w:rsidR="00D6147D" w:rsidRDefault="00E55559" w:rsidP="006F42DC">
      <w:pPr>
        <w:spacing w:line="276" w:lineRule="auto"/>
        <w:rPr>
          <w:rFonts w:ascii="Arial" w:hAnsi="Arial" w:cs="Arial"/>
        </w:rPr>
      </w:pPr>
      <w:r>
        <w:rPr>
          <w:rFonts w:ascii="Arial" w:hAnsi="Arial" w:cs="Arial"/>
        </w:rPr>
        <w:t>w</w:t>
      </w:r>
      <w:r w:rsidR="00C62ED6" w:rsidRPr="003A7537">
        <w:rPr>
          <w:rFonts w:ascii="Arial" w:hAnsi="Arial" w:cs="Arial"/>
        </w:rPr>
        <w:t>ay through Otterburn village. When we arrived</w:t>
      </w:r>
      <w:r w:rsidR="00801C6B">
        <w:rPr>
          <w:rFonts w:ascii="Arial" w:hAnsi="Arial" w:cs="Arial"/>
        </w:rPr>
        <w:t>,</w:t>
      </w:r>
      <w:r w:rsidR="00C62ED6" w:rsidRPr="003A7537">
        <w:rPr>
          <w:rFonts w:ascii="Arial" w:hAnsi="Arial" w:cs="Arial"/>
        </w:rPr>
        <w:t xml:space="preserve"> there was a welcoming fire blazing in the fireplace, chairs set in a circle, and plates of biscuits on a side table waiting to be handed around along with tea. </w:t>
      </w:r>
    </w:p>
    <w:p w14:paraId="73D1F11B" w14:textId="77777777" w:rsidR="00E55559" w:rsidRDefault="00E55559" w:rsidP="006F42DC">
      <w:pPr>
        <w:spacing w:line="276" w:lineRule="auto"/>
        <w:rPr>
          <w:rFonts w:ascii="Arial" w:hAnsi="Arial" w:cs="Arial"/>
        </w:rPr>
      </w:pPr>
    </w:p>
    <w:p w14:paraId="0116C732" w14:textId="6C44F0ED" w:rsidR="00A7600F" w:rsidRDefault="00C62ED6" w:rsidP="006F42DC">
      <w:pPr>
        <w:spacing w:line="276" w:lineRule="auto"/>
        <w:rPr>
          <w:rFonts w:ascii="Arial" w:hAnsi="Arial" w:cs="Arial"/>
        </w:rPr>
      </w:pPr>
      <w:r w:rsidRPr="003A7537">
        <w:rPr>
          <w:rFonts w:ascii="Arial" w:hAnsi="Arial" w:cs="Arial"/>
        </w:rPr>
        <w:t xml:space="preserve">In a corner was a small fir tree, beautifully decorated with silver shapes of stars and circles and </w:t>
      </w:r>
      <w:r w:rsidR="00C63FC2" w:rsidRPr="003A7537">
        <w:rPr>
          <w:rFonts w:ascii="Arial" w:hAnsi="Arial" w:cs="Arial"/>
        </w:rPr>
        <w:t>half-moons</w:t>
      </w:r>
      <w:r w:rsidRPr="003A7537">
        <w:rPr>
          <w:rFonts w:ascii="Arial" w:hAnsi="Arial" w:cs="Arial"/>
        </w:rPr>
        <w:t xml:space="preserve">. Hans, the </w:t>
      </w:r>
      <w:r w:rsidR="00C63FC2" w:rsidRPr="003A7537">
        <w:rPr>
          <w:rFonts w:ascii="Arial" w:hAnsi="Arial" w:cs="Arial"/>
        </w:rPr>
        <w:t>schoolteacher</w:t>
      </w:r>
      <w:r w:rsidRPr="003A7537">
        <w:rPr>
          <w:rFonts w:ascii="Arial" w:hAnsi="Arial" w:cs="Arial"/>
        </w:rPr>
        <w:t xml:space="preserve">, had made them from empty fruit cans. I cannot imagine how he managed to flatten the cans so </w:t>
      </w:r>
      <w:r w:rsidR="00C63FC2" w:rsidRPr="003A7537">
        <w:rPr>
          <w:rFonts w:ascii="Arial" w:hAnsi="Arial" w:cs="Arial"/>
        </w:rPr>
        <w:t>well and</w:t>
      </w:r>
      <w:r w:rsidRPr="003A7537">
        <w:rPr>
          <w:rFonts w:ascii="Arial" w:hAnsi="Arial" w:cs="Arial"/>
        </w:rPr>
        <w:t xml:space="preserve"> cut the tin so carefully into the lovely shapes hanging on the tree and glinting in the firelight. </w:t>
      </w:r>
      <w:proofErr w:type="gramStart"/>
      <w:r w:rsidRPr="003A7537">
        <w:rPr>
          <w:rFonts w:ascii="Arial" w:hAnsi="Arial" w:cs="Arial"/>
        </w:rPr>
        <w:t>Again and again</w:t>
      </w:r>
      <w:proofErr w:type="gramEnd"/>
      <w:r w:rsidR="00BB63E8">
        <w:rPr>
          <w:rFonts w:ascii="Arial" w:hAnsi="Arial" w:cs="Arial"/>
        </w:rPr>
        <w:t>,</w:t>
      </w:r>
      <w:r w:rsidRPr="003A7537">
        <w:rPr>
          <w:rFonts w:ascii="Arial" w:hAnsi="Arial" w:cs="Arial"/>
        </w:rPr>
        <w:t xml:space="preserve"> our eyes turned to look at the lovely little Christmas tree. </w:t>
      </w:r>
    </w:p>
    <w:p w14:paraId="3AFA8AA6" w14:textId="2CBEE557" w:rsidR="00C32958" w:rsidRDefault="00C32958" w:rsidP="006F42DC">
      <w:pPr>
        <w:spacing w:line="276" w:lineRule="auto"/>
        <w:rPr>
          <w:rFonts w:ascii="Arial" w:hAnsi="Arial" w:cs="Arial"/>
        </w:rPr>
      </w:pPr>
    </w:p>
    <w:p w14:paraId="4F5F0CD7" w14:textId="03C71180" w:rsidR="00DC7FD9" w:rsidRDefault="00C62ED6" w:rsidP="006F42DC">
      <w:pPr>
        <w:spacing w:line="276" w:lineRule="auto"/>
        <w:rPr>
          <w:rFonts w:ascii="Arial" w:hAnsi="Arial" w:cs="Arial"/>
        </w:rPr>
      </w:pPr>
      <w:r w:rsidRPr="003A7537">
        <w:rPr>
          <w:rFonts w:ascii="Arial" w:hAnsi="Arial" w:cs="Arial"/>
        </w:rPr>
        <w:t xml:space="preserve">After numerous cups of tea, lots of biscuits, and plenty of talk, Hans got up and moved to the pump organ that sat next to the fireplace. The small organ had been put there a few years earlier, when the room was used for the village Sunday School. As Hans sat down and began to play, the other three men stood up and sang for us, in the original </w:t>
      </w:r>
    </w:p>
    <w:p w14:paraId="6E5C7F0C" w14:textId="31DA9E8B" w:rsidR="00C32958" w:rsidRDefault="00C62ED6" w:rsidP="006F42DC">
      <w:pPr>
        <w:spacing w:line="276" w:lineRule="auto"/>
        <w:rPr>
          <w:rFonts w:ascii="Arial" w:hAnsi="Arial" w:cs="Arial"/>
        </w:rPr>
      </w:pPr>
      <w:r w:rsidRPr="003A7537">
        <w:rPr>
          <w:rFonts w:ascii="Arial" w:hAnsi="Arial" w:cs="Arial"/>
        </w:rPr>
        <w:t xml:space="preserve">German, the lovely carol “Silent Night, Holy Night.” We were enchanted. My mother Betsy had a good voice </w:t>
      </w:r>
      <w:r w:rsidR="000A399C">
        <w:rPr>
          <w:rFonts w:ascii="Arial" w:hAnsi="Arial" w:cs="Arial"/>
        </w:rPr>
        <w:t>so</w:t>
      </w:r>
      <w:r w:rsidRPr="003A7537">
        <w:rPr>
          <w:rFonts w:ascii="Arial" w:hAnsi="Arial" w:cs="Arial"/>
        </w:rPr>
        <w:t xml:space="preserve"> she could lead us in the carols we knew well. Hans picked up the tunes right away and played along with us. I can remember three of the carols: “While Shepherds Watch Their Flocks </w:t>
      </w:r>
      <w:proofErr w:type="gramStart"/>
      <w:r w:rsidRPr="003A7537">
        <w:rPr>
          <w:rFonts w:ascii="Arial" w:hAnsi="Arial" w:cs="Arial"/>
        </w:rPr>
        <w:t>By</w:t>
      </w:r>
      <w:proofErr w:type="gramEnd"/>
      <w:r w:rsidRPr="003A7537">
        <w:rPr>
          <w:rFonts w:ascii="Arial" w:hAnsi="Arial" w:cs="Arial"/>
        </w:rPr>
        <w:t xml:space="preserve"> Night”, “Hark the Herald, Angels Sing”, “Away in a Manger”, and a few others.</w:t>
      </w:r>
    </w:p>
    <w:p w14:paraId="3C314E77" w14:textId="4DF0CE73" w:rsidR="0053188C" w:rsidRDefault="0053188C" w:rsidP="006F42DC">
      <w:pPr>
        <w:spacing w:line="276" w:lineRule="auto"/>
        <w:rPr>
          <w:rFonts w:ascii="Arial" w:hAnsi="Arial" w:cs="Arial"/>
        </w:rPr>
      </w:pPr>
      <w:r>
        <w:rPr>
          <w:noProof/>
        </w:rPr>
        <w:drawing>
          <wp:anchor distT="0" distB="0" distL="114300" distR="114300" simplePos="0" relativeHeight="251669504" behindDoc="1" locked="0" layoutInCell="1" allowOverlap="1" wp14:anchorId="0850DF5D" wp14:editId="3BB0BEE4">
            <wp:simplePos x="0" y="0"/>
            <wp:positionH relativeFrom="column">
              <wp:posOffset>671830</wp:posOffset>
            </wp:positionH>
            <wp:positionV relativeFrom="paragraph">
              <wp:posOffset>77470</wp:posOffset>
            </wp:positionV>
            <wp:extent cx="3197225" cy="619760"/>
            <wp:effectExtent l="0" t="0" r="3175" b="8890"/>
            <wp:wrapTight wrapText="bothSides">
              <wp:wrapPolygon edited="0">
                <wp:start x="0" y="0"/>
                <wp:lineTo x="0" y="21246"/>
                <wp:lineTo x="21493" y="21246"/>
                <wp:lineTo x="21493" y="0"/>
                <wp:lineTo x="0" y="0"/>
              </wp:wrapPolygon>
            </wp:wrapTight>
            <wp:docPr id="169001583" name="Picture 8" descr="Christmas Music Borders - Silent Night – Embroidery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hristmas Music Borders - Silent Night – Embroidery Library"/>
                    <pic:cNvPicPr>
                      <a:picLocks noChangeAspect="1" noChangeArrowheads="1"/>
                    </pic:cNvPicPr>
                  </pic:nvPicPr>
                  <pic:blipFill rotWithShape="1">
                    <a:blip r:embed="rId11">
                      <a:extLst>
                        <a:ext uri="{28A0092B-C50C-407E-A947-70E740481C1C}">
                          <a14:useLocalDpi xmlns:a14="http://schemas.microsoft.com/office/drawing/2010/main" val="0"/>
                        </a:ext>
                      </a:extLst>
                    </a:blip>
                    <a:srcRect t="39367" b="37288"/>
                    <a:stretch>
                      <a:fillRect/>
                    </a:stretch>
                  </pic:blipFill>
                  <pic:spPr bwMode="auto">
                    <a:xfrm>
                      <a:off x="0" y="0"/>
                      <a:ext cx="3197225" cy="6197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DDC37DD" w14:textId="4D13E63D" w:rsidR="0053188C" w:rsidRDefault="0053188C" w:rsidP="006F42DC">
      <w:pPr>
        <w:spacing w:line="276" w:lineRule="auto"/>
        <w:rPr>
          <w:rFonts w:ascii="Arial" w:hAnsi="Arial" w:cs="Arial"/>
        </w:rPr>
      </w:pPr>
    </w:p>
    <w:p w14:paraId="44748F89" w14:textId="260C70A1" w:rsidR="0053188C" w:rsidRDefault="0053188C" w:rsidP="006F42DC">
      <w:pPr>
        <w:spacing w:line="276" w:lineRule="auto"/>
        <w:rPr>
          <w:rFonts w:ascii="Arial" w:hAnsi="Arial" w:cs="Arial"/>
        </w:rPr>
      </w:pPr>
    </w:p>
    <w:p w14:paraId="4A584005" w14:textId="6217CE58" w:rsidR="0053188C" w:rsidRDefault="0053188C" w:rsidP="006F42DC">
      <w:pPr>
        <w:spacing w:line="276" w:lineRule="auto"/>
        <w:rPr>
          <w:rFonts w:ascii="Arial" w:hAnsi="Arial" w:cs="Arial"/>
        </w:rPr>
      </w:pPr>
    </w:p>
    <w:p w14:paraId="2C7D9E1C" w14:textId="28038AA8" w:rsidR="00C62ED6" w:rsidRDefault="00C62ED6" w:rsidP="006F42DC">
      <w:pPr>
        <w:spacing w:line="276" w:lineRule="auto"/>
        <w:rPr>
          <w:rFonts w:ascii="Arial" w:hAnsi="Arial" w:cs="Arial"/>
        </w:rPr>
      </w:pPr>
      <w:r w:rsidRPr="003A7537">
        <w:rPr>
          <w:rFonts w:ascii="Arial" w:hAnsi="Arial" w:cs="Arial"/>
        </w:rPr>
        <w:t>It was a wonderful evening. We had little to give each other except kindness and companionship</w:t>
      </w:r>
      <w:r w:rsidR="00C32958">
        <w:rPr>
          <w:rFonts w:ascii="Arial" w:hAnsi="Arial" w:cs="Arial"/>
        </w:rPr>
        <w:t>, but it</w:t>
      </w:r>
      <w:r w:rsidRPr="003A7537">
        <w:rPr>
          <w:rFonts w:ascii="Arial" w:hAnsi="Arial" w:cs="Arial"/>
        </w:rPr>
        <w:t xml:space="preserve"> was enough to make it a very special Christmas Day. </w:t>
      </w:r>
    </w:p>
    <w:p w14:paraId="02BDB746" w14:textId="2A23C166" w:rsidR="00D6147D" w:rsidRDefault="00D6147D" w:rsidP="006F42DC">
      <w:pPr>
        <w:spacing w:line="276" w:lineRule="auto"/>
        <w:rPr>
          <w:rFonts w:ascii="Arial" w:hAnsi="Arial" w:cs="Arial"/>
        </w:rPr>
      </w:pPr>
    </w:p>
    <w:p w14:paraId="52A26764" w14:textId="34F1239A" w:rsidR="006C1E37" w:rsidRDefault="006C1E37" w:rsidP="006F42DC">
      <w:pPr>
        <w:spacing w:line="276" w:lineRule="auto"/>
        <w:rPr>
          <w:rFonts w:ascii="Arial" w:hAnsi="Arial" w:cs="Arial"/>
        </w:rPr>
      </w:pPr>
    </w:p>
    <w:sectPr w:rsidR="006C1E37" w:rsidSect="008F21D7">
      <w:pgSz w:w="8391" w:h="11906" w:code="11"/>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9E076C" w14:textId="77777777" w:rsidR="00261CE4" w:rsidRDefault="00261CE4" w:rsidP="00483D29">
      <w:pPr>
        <w:spacing w:after="0"/>
      </w:pPr>
      <w:r>
        <w:separator/>
      </w:r>
    </w:p>
  </w:endnote>
  <w:endnote w:type="continuationSeparator" w:id="0">
    <w:p w14:paraId="64112704" w14:textId="77777777" w:rsidR="00261CE4" w:rsidRDefault="00261CE4" w:rsidP="00483D2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7DDC7" w14:textId="77777777" w:rsidR="00261CE4" w:rsidRDefault="00261CE4" w:rsidP="00483D29">
      <w:pPr>
        <w:spacing w:after="0"/>
      </w:pPr>
      <w:r>
        <w:separator/>
      </w:r>
    </w:p>
  </w:footnote>
  <w:footnote w:type="continuationSeparator" w:id="0">
    <w:p w14:paraId="21333278" w14:textId="77777777" w:rsidR="00261CE4" w:rsidRDefault="00261CE4" w:rsidP="00483D2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F4F5E91"/>
    <w:multiLevelType w:val="hybridMultilevel"/>
    <w:tmpl w:val="F5F41D06"/>
    <w:lvl w:ilvl="0" w:tplc="3E2698D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num w:numId="1" w16cid:durableId="1139880858">
    <w:abstractNumId w:val="1"/>
  </w:num>
  <w:num w:numId="2" w16cid:durableId="45380166">
    <w:abstractNumId w:val="0"/>
  </w:num>
  <w:num w:numId="3" w16cid:durableId="1921986077">
    <w:abstractNumId w:val="0"/>
  </w:num>
  <w:num w:numId="4" w16cid:durableId="491525599">
    <w:abstractNumId w:val="0"/>
  </w:num>
  <w:num w:numId="5" w16cid:durableId="2045056448">
    <w:abstractNumId w:val="0"/>
  </w:num>
  <w:num w:numId="6" w16cid:durableId="833840869">
    <w:abstractNumId w:val="0"/>
  </w:num>
  <w:num w:numId="7" w16cid:durableId="770395471">
    <w:abstractNumId w:val="0"/>
  </w:num>
  <w:num w:numId="8" w16cid:durableId="1938824050">
    <w:abstractNumId w:val="0"/>
  </w:num>
  <w:num w:numId="9" w16cid:durableId="755858693">
    <w:abstractNumId w:val="0"/>
  </w:num>
  <w:num w:numId="10" w16cid:durableId="883911582">
    <w:abstractNumId w:val="0"/>
  </w:num>
  <w:num w:numId="11" w16cid:durableId="20005705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2F3"/>
    <w:rsid w:val="00000C35"/>
    <w:rsid w:val="00000D0D"/>
    <w:rsid w:val="00000DE6"/>
    <w:rsid w:val="00000E94"/>
    <w:rsid w:val="0000237D"/>
    <w:rsid w:val="00003315"/>
    <w:rsid w:val="000041C5"/>
    <w:rsid w:val="00004554"/>
    <w:rsid w:val="000045AA"/>
    <w:rsid w:val="0000493A"/>
    <w:rsid w:val="000057F0"/>
    <w:rsid w:val="00005D39"/>
    <w:rsid w:val="000120DE"/>
    <w:rsid w:val="00012206"/>
    <w:rsid w:val="0001324A"/>
    <w:rsid w:val="00015524"/>
    <w:rsid w:val="000175D6"/>
    <w:rsid w:val="00020085"/>
    <w:rsid w:val="000205FA"/>
    <w:rsid w:val="00021708"/>
    <w:rsid w:val="00023128"/>
    <w:rsid w:val="00023DF4"/>
    <w:rsid w:val="00025655"/>
    <w:rsid w:val="00025AB5"/>
    <w:rsid w:val="000304CE"/>
    <w:rsid w:val="00032E91"/>
    <w:rsid w:val="00033433"/>
    <w:rsid w:val="0003351E"/>
    <w:rsid w:val="00036ED0"/>
    <w:rsid w:val="00040917"/>
    <w:rsid w:val="00042FBD"/>
    <w:rsid w:val="00043F79"/>
    <w:rsid w:val="00046864"/>
    <w:rsid w:val="00050037"/>
    <w:rsid w:val="000505A5"/>
    <w:rsid w:val="000513DB"/>
    <w:rsid w:val="00051463"/>
    <w:rsid w:val="00051D9B"/>
    <w:rsid w:val="00052CF3"/>
    <w:rsid w:val="00053D56"/>
    <w:rsid w:val="00053DD0"/>
    <w:rsid w:val="00054BB4"/>
    <w:rsid w:val="0005505A"/>
    <w:rsid w:val="00056366"/>
    <w:rsid w:val="00056D79"/>
    <w:rsid w:val="00060C8E"/>
    <w:rsid w:val="00060D1A"/>
    <w:rsid w:val="00062267"/>
    <w:rsid w:val="00063489"/>
    <w:rsid w:val="00063A7D"/>
    <w:rsid w:val="00063CF5"/>
    <w:rsid w:val="00063D5A"/>
    <w:rsid w:val="00064A86"/>
    <w:rsid w:val="00065B02"/>
    <w:rsid w:val="00066714"/>
    <w:rsid w:val="000668CB"/>
    <w:rsid w:val="00070954"/>
    <w:rsid w:val="00070A08"/>
    <w:rsid w:val="00070C9D"/>
    <w:rsid w:val="00070DFB"/>
    <w:rsid w:val="00070EEB"/>
    <w:rsid w:val="00071BC4"/>
    <w:rsid w:val="00072108"/>
    <w:rsid w:val="00075367"/>
    <w:rsid w:val="00075B93"/>
    <w:rsid w:val="00075BA6"/>
    <w:rsid w:val="00077C13"/>
    <w:rsid w:val="000814CD"/>
    <w:rsid w:val="000823DB"/>
    <w:rsid w:val="000826B8"/>
    <w:rsid w:val="00084CCF"/>
    <w:rsid w:val="00085343"/>
    <w:rsid w:val="000853E2"/>
    <w:rsid w:val="00086C79"/>
    <w:rsid w:val="00087560"/>
    <w:rsid w:val="00090B38"/>
    <w:rsid w:val="00091A7F"/>
    <w:rsid w:val="00091FAD"/>
    <w:rsid w:val="00093059"/>
    <w:rsid w:val="00093B2B"/>
    <w:rsid w:val="00096DD6"/>
    <w:rsid w:val="00097E1D"/>
    <w:rsid w:val="000A07D6"/>
    <w:rsid w:val="000A1079"/>
    <w:rsid w:val="000A1159"/>
    <w:rsid w:val="000A17B7"/>
    <w:rsid w:val="000A1AD5"/>
    <w:rsid w:val="000A2284"/>
    <w:rsid w:val="000A2BE8"/>
    <w:rsid w:val="000A399C"/>
    <w:rsid w:val="000A5785"/>
    <w:rsid w:val="000A5886"/>
    <w:rsid w:val="000A5B0A"/>
    <w:rsid w:val="000A62A3"/>
    <w:rsid w:val="000A7031"/>
    <w:rsid w:val="000A7845"/>
    <w:rsid w:val="000A7C51"/>
    <w:rsid w:val="000B01B4"/>
    <w:rsid w:val="000B2D48"/>
    <w:rsid w:val="000B3F7B"/>
    <w:rsid w:val="000B4D89"/>
    <w:rsid w:val="000B6182"/>
    <w:rsid w:val="000B6875"/>
    <w:rsid w:val="000C094F"/>
    <w:rsid w:val="000C0AC7"/>
    <w:rsid w:val="000C11B3"/>
    <w:rsid w:val="000C34DB"/>
    <w:rsid w:val="000C3A83"/>
    <w:rsid w:val="000C3D75"/>
    <w:rsid w:val="000C55D0"/>
    <w:rsid w:val="000C6C47"/>
    <w:rsid w:val="000C7233"/>
    <w:rsid w:val="000D04F7"/>
    <w:rsid w:val="000D1BAE"/>
    <w:rsid w:val="000D3387"/>
    <w:rsid w:val="000D4545"/>
    <w:rsid w:val="000D541F"/>
    <w:rsid w:val="000D5AE2"/>
    <w:rsid w:val="000D6D09"/>
    <w:rsid w:val="000D6E5D"/>
    <w:rsid w:val="000D7C8D"/>
    <w:rsid w:val="000E1A96"/>
    <w:rsid w:val="000E1B64"/>
    <w:rsid w:val="000E1F9E"/>
    <w:rsid w:val="000E2C2A"/>
    <w:rsid w:val="000E6EA5"/>
    <w:rsid w:val="000E700B"/>
    <w:rsid w:val="000E7B4E"/>
    <w:rsid w:val="000E7EE2"/>
    <w:rsid w:val="000F34E9"/>
    <w:rsid w:val="000F42B6"/>
    <w:rsid w:val="000F42F5"/>
    <w:rsid w:val="000F4C38"/>
    <w:rsid w:val="000F6C21"/>
    <w:rsid w:val="000F6E12"/>
    <w:rsid w:val="000F74B7"/>
    <w:rsid w:val="001009DF"/>
    <w:rsid w:val="00100CE8"/>
    <w:rsid w:val="001016C3"/>
    <w:rsid w:val="00101F23"/>
    <w:rsid w:val="0010328E"/>
    <w:rsid w:val="00103F7C"/>
    <w:rsid w:val="00103FF4"/>
    <w:rsid w:val="0010419C"/>
    <w:rsid w:val="00104969"/>
    <w:rsid w:val="00104D05"/>
    <w:rsid w:val="00104E54"/>
    <w:rsid w:val="0010518F"/>
    <w:rsid w:val="00107575"/>
    <w:rsid w:val="0010757A"/>
    <w:rsid w:val="001078FE"/>
    <w:rsid w:val="00107E5C"/>
    <w:rsid w:val="0011163B"/>
    <w:rsid w:val="001138EF"/>
    <w:rsid w:val="0011543F"/>
    <w:rsid w:val="00115D4E"/>
    <w:rsid w:val="001211DA"/>
    <w:rsid w:val="001215A7"/>
    <w:rsid w:val="00121AF4"/>
    <w:rsid w:val="00123171"/>
    <w:rsid w:val="0012533F"/>
    <w:rsid w:val="0012659D"/>
    <w:rsid w:val="001268F7"/>
    <w:rsid w:val="00126A29"/>
    <w:rsid w:val="00126DC5"/>
    <w:rsid w:val="001274F0"/>
    <w:rsid w:val="001275A7"/>
    <w:rsid w:val="00127779"/>
    <w:rsid w:val="00131D61"/>
    <w:rsid w:val="00131DAF"/>
    <w:rsid w:val="00131E3A"/>
    <w:rsid w:val="00131F72"/>
    <w:rsid w:val="00132CF4"/>
    <w:rsid w:val="00133119"/>
    <w:rsid w:val="001331CC"/>
    <w:rsid w:val="001333BF"/>
    <w:rsid w:val="001334C6"/>
    <w:rsid w:val="0013393A"/>
    <w:rsid w:val="001350D1"/>
    <w:rsid w:val="0013627E"/>
    <w:rsid w:val="00136CB7"/>
    <w:rsid w:val="001379E9"/>
    <w:rsid w:val="00141007"/>
    <w:rsid w:val="001410A4"/>
    <w:rsid w:val="0014118D"/>
    <w:rsid w:val="00141B40"/>
    <w:rsid w:val="0014286B"/>
    <w:rsid w:val="00142B59"/>
    <w:rsid w:val="001434FD"/>
    <w:rsid w:val="00143B99"/>
    <w:rsid w:val="00143ED4"/>
    <w:rsid w:val="0014507C"/>
    <w:rsid w:val="001458E0"/>
    <w:rsid w:val="0014590E"/>
    <w:rsid w:val="00145BD9"/>
    <w:rsid w:val="001504A2"/>
    <w:rsid w:val="0015060F"/>
    <w:rsid w:val="0015087E"/>
    <w:rsid w:val="00151CBF"/>
    <w:rsid w:val="00152AB1"/>
    <w:rsid w:val="00153B87"/>
    <w:rsid w:val="0015567F"/>
    <w:rsid w:val="001558E4"/>
    <w:rsid w:val="00156FDB"/>
    <w:rsid w:val="00157A15"/>
    <w:rsid w:val="00161823"/>
    <w:rsid w:val="001623BE"/>
    <w:rsid w:val="00162925"/>
    <w:rsid w:val="00163990"/>
    <w:rsid w:val="001641F8"/>
    <w:rsid w:val="00164D52"/>
    <w:rsid w:val="00165D34"/>
    <w:rsid w:val="00166D80"/>
    <w:rsid w:val="00167DC9"/>
    <w:rsid w:val="00170979"/>
    <w:rsid w:val="00170A5F"/>
    <w:rsid w:val="00172F2D"/>
    <w:rsid w:val="001756B9"/>
    <w:rsid w:val="00176673"/>
    <w:rsid w:val="001767D5"/>
    <w:rsid w:val="001777F8"/>
    <w:rsid w:val="00180BB4"/>
    <w:rsid w:val="0018478A"/>
    <w:rsid w:val="00184C67"/>
    <w:rsid w:val="00184F38"/>
    <w:rsid w:val="001854C5"/>
    <w:rsid w:val="00185E63"/>
    <w:rsid w:val="0018650C"/>
    <w:rsid w:val="00187D08"/>
    <w:rsid w:val="0019100E"/>
    <w:rsid w:val="0019151D"/>
    <w:rsid w:val="00191AB9"/>
    <w:rsid w:val="0019346A"/>
    <w:rsid w:val="00193B56"/>
    <w:rsid w:val="00193B61"/>
    <w:rsid w:val="00195E7A"/>
    <w:rsid w:val="001A0282"/>
    <w:rsid w:val="001A057E"/>
    <w:rsid w:val="001A0B5D"/>
    <w:rsid w:val="001A2D5B"/>
    <w:rsid w:val="001A3980"/>
    <w:rsid w:val="001A3AAE"/>
    <w:rsid w:val="001A4890"/>
    <w:rsid w:val="001A4ECF"/>
    <w:rsid w:val="001A545D"/>
    <w:rsid w:val="001A54B1"/>
    <w:rsid w:val="001A5C44"/>
    <w:rsid w:val="001A61E8"/>
    <w:rsid w:val="001A735C"/>
    <w:rsid w:val="001B02AB"/>
    <w:rsid w:val="001B0DBF"/>
    <w:rsid w:val="001B1A2B"/>
    <w:rsid w:val="001B299B"/>
    <w:rsid w:val="001B6450"/>
    <w:rsid w:val="001B69CA"/>
    <w:rsid w:val="001B6ED8"/>
    <w:rsid w:val="001B77C3"/>
    <w:rsid w:val="001C119B"/>
    <w:rsid w:val="001C14B2"/>
    <w:rsid w:val="001C1CD4"/>
    <w:rsid w:val="001C1ED4"/>
    <w:rsid w:val="001C3524"/>
    <w:rsid w:val="001C47E5"/>
    <w:rsid w:val="001C6DA6"/>
    <w:rsid w:val="001C7F56"/>
    <w:rsid w:val="001D0DB0"/>
    <w:rsid w:val="001D0DEA"/>
    <w:rsid w:val="001D116F"/>
    <w:rsid w:val="001D17B0"/>
    <w:rsid w:val="001D4097"/>
    <w:rsid w:val="001D4B60"/>
    <w:rsid w:val="001D599B"/>
    <w:rsid w:val="001D6E3D"/>
    <w:rsid w:val="001D70AF"/>
    <w:rsid w:val="001E2442"/>
    <w:rsid w:val="001E2E95"/>
    <w:rsid w:val="001E4550"/>
    <w:rsid w:val="001E4C26"/>
    <w:rsid w:val="001E5068"/>
    <w:rsid w:val="001E6376"/>
    <w:rsid w:val="001E6811"/>
    <w:rsid w:val="001F04CC"/>
    <w:rsid w:val="001F0648"/>
    <w:rsid w:val="001F32C7"/>
    <w:rsid w:val="001F403F"/>
    <w:rsid w:val="001F551D"/>
    <w:rsid w:val="001F64C7"/>
    <w:rsid w:val="001F767D"/>
    <w:rsid w:val="001F7F68"/>
    <w:rsid w:val="00201B76"/>
    <w:rsid w:val="00202443"/>
    <w:rsid w:val="00202AAC"/>
    <w:rsid w:val="00203A83"/>
    <w:rsid w:val="00205E65"/>
    <w:rsid w:val="00206E42"/>
    <w:rsid w:val="0020737A"/>
    <w:rsid w:val="00207961"/>
    <w:rsid w:val="002106F0"/>
    <w:rsid w:val="002127C5"/>
    <w:rsid w:val="00212B80"/>
    <w:rsid w:val="0021300C"/>
    <w:rsid w:val="002132B1"/>
    <w:rsid w:val="002132C1"/>
    <w:rsid w:val="00213309"/>
    <w:rsid w:val="00214A87"/>
    <w:rsid w:val="00214F03"/>
    <w:rsid w:val="00216BF5"/>
    <w:rsid w:val="00217978"/>
    <w:rsid w:val="00217F42"/>
    <w:rsid w:val="002202F2"/>
    <w:rsid w:val="00223179"/>
    <w:rsid w:val="0022389F"/>
    <w:rsid w:val="002243CD"/>
    <w:rsid w:val="002243D1"/>
    <w:rsid w:val="00230AF2"/>
    <w:rsid w:val="00231D0F"/>
    <w:rsid w:val="00232F75"/>
    <w:rsid w:val="00235F37"/>
    <w:rsid w:val="002363A8"/>
    <w:rsid w:val="002376E1"/>
    <w:rsid w:val="00237BB8"/>
    <w:rsid w:val="00240867"/>
    <w:rsid w:val="00242CFE"/>
    <w:rsid w:val="00245ADA"/>
    <w:rsid w:val="002468EB"/>
    <w:rsid w:val="00246CE0"/>
    <w:rsid w:val="00250B58"/>
    <w:rsid w:val="00251789"/>
    <w:rsid w:val="00252320"/>
    <w:rsid w:val="002528C3"/>
    <w:rsid w:val="002558E3"/>
    <w:rsid w:val="002573B8"/>
    <w:rsid w:val="002577D2"/>
    <w:rsid w:val="00260D14"/>
    <w:rsid w:val="00261AAF"/>
    <w:rsid w:val="00261CC3"/>
    <w:rsid w:val="00261CE4"/>
    <w:rsid w:val="00262222"/>
    <w:rsid w:val="00262A0C"/>
    <w:rsid w:val="00262C1E"/>
    <w:rsid w:val="00263217"/>
    <w:rsid w:val="002645C9"/>
    <w:rsid w:val="002652F3"/>
    <w:rsid w:val="00266457"/>
    <w:rsid w:val="00271F95"/>
    <w:rsid w:val="002773E0"/>
    <w:rsid w:val="00277CAC"/>
    <w:rsid w:val="0028198F"/>
    <w:rsid w:val="00281AC5"/>
    <w:rsid w:val="00282B83"/>
    <w:rsid w:val="00284100"/>
    <w:rsid w:val="00284843"/>
    <w:rsid w:val="0028515B"/>
    <w:rsid w:val="002865AE"/>
    <w:rsid w:val="00286A77"/>
    <w:rsid w:val="0028712C"/>
    <w:rsid w:val="0029024C"/>
    <w:rsid w:val="00293242"/>
    <w:rsid w:val="0029330F"/>
    <w:rsid w:val="00293356"/>
    <w:rsid w:val="002952CA"/>
    <w:rsid w:val="00297837"/>
    <w:rsid w:val="00297CA8"/>
    <w:rsid w:val="002A115F"/>
    <w:rsid w:val="002A19AA"/>
    <w:rsid w:val="002A3AE1"/>
    <w:rsid w:val="002A4815"/>
    <w:rsid w:val="002A59DF"/>
    <w:rsid w:val="002A5EFE"/>
    <w:rsid w:val="002B01E2"/>
    <w:rsid w:val="002B0FF5"/>
    <w:rsid w:val="002B1C7F"/>
    <w:rsid w:val="002B2369"/>
    <w:rsid w:val="002B2549"/>
    <w:rsid w:val="002B3649"/>
    <w:rsid w:val="002B3FF4"/>
    <w:rsid w:val="002B5376"/>
    <w:rsid w:val="002B5920"/>
    <w:rsid w:val="002B7535"/>
    <w:rsid w:val="002C1F5E"/>
    <w:rsid w:val="002C2A5B"/>
    <w:rsid w:val="002C2D3E"/>
    <w:rsid w:val="002C2D43"/>
    <w:rsid w:val="002C2E7C"/>
    <w:rsid w:val="002C394B"/>
    <w:rsid w:val="002C39A0"/>
    <w:rsid w:val="002C3F1A"/>
    <w:rsid w:val="002C400B"/>
    <w:rsid w:val="002C41A4"/>
    <w:rsid w:val="002C58A5"/>
    <w:rsid w:val="002C64D1"/>
    <w:rsid w:val="002C7A67"/>
    <w:rsid w:val="002D0456"/>
    <w:rsid w:val="002D11AA"/>
    <w:rsid w:val="002D21B2"/>
    <w:rsid w:val="002D287A"/>
    <w:rsid w:val="002D2BA9"/>
    <w:rsid w:val="002D2BCB"/>
    <w:rsid w:val="002D2E62"/>
    <w:rsid w:val="002D4E33"/>
    <w:rsid w:val="002E07D8"/>
    <w:rsid w:val="002E11D1"/>
    <w:rsid w:val="002E2971"/>
    <w:rsid w:val="002E3773"/>
    <w:rsid w:val="002E4362"/>
    <w:rsid w:val="002E513F"/>
    <w:rsid w:val="002E5D50"/>
    <w:rsid w:val="002E6394"/>
    <w:rsid w:val="002E6B6C"/>
    <w:rsid w:val="002F05F1"/>
    <w:rsid w:val="002F1FF3"/>
    <w:rsid w:val="002F2771"/>
    <w:rsid w:val="002F2CF2"/>
    <w:rsid w:val="002F3B75"/>
    <w:rsid w:val="002F44D2"/>
    <w:rsid w:val="002F4955"/>
    <w:rsid w:val="002F5EC1"/>
    <w:rsid w:val="002F7179"/>
    <w:rsid w:val="00301661"/>
    <w:rsid w:val="003016D4"/>
    <w:rsid w:val="00301C87"/>
    <w:rsid w:val="00302811"/>
    <w:rsid w:val="00303EAB"/>
    <w:rsid w:val="00304010"/>
    <w:rsid w:val="00304730"/>
    <w:rsid w:val="003070F2"/>
    <w:rsid w:val="00307306"/>
    <w:rsid w:val="003078FD"/>
    <w:rsid w:val="00310AAB"/>
    <w:rsid w:val="003114A0"/>
    <w:rsid w:val="00311883"/>
    <w:rsid w:val="00312046"/>
    <w:rsid w:val="003121FF"/>
    <w:rsid w:val="003130B6"/>
    <w:rsid w:val="003137E2"/>
    <w:rsid w:val="00314353"/>
    <w:rsid w:val="003154B3"/>
    <w:rsid w:val="003156E1"/>
    <w:rsid w:val="00315EDB"/>
    <w:rsid w:val="003165D5"/>
    <w:rsid w:val="003166B0"/>
    <w:rsid w:val="00317939"/>
    <w:rsid w:val="00317D69"/>
    <w:rsid w:val="00324897"/>
    <w:rsid w:val="00325EAC"/>
    <w:rsid w:val="00326215"/>
    <w:rsid w:val="00326E7C"/>
    <w:rsid w:val="00326F41"/>
    <w:rsid w:val="00327FC6"/>
    <w:rsid w:val="00330361"/>
    <w:rsid w:val="003312CF"/>
    <w:rsid w:val="00332EA2"/>
    <w:rsid w:val="00333B90"/>
    <w:rsid w:val="00334311"/>
    <w:rsid w:val="003344F4"/>
    <w:rsid w:val="003347F5"/>
    <w:rsid w:val="00335360"/>
    <w:rsid w:val="003360C2"/>
    <w:rsid w:val="003369CF"/>
    <w:rsid w:val="003409E6"/>
    <w:rsid w:val="00341844"/>
    <w:rsid w:val="00341DE9"/>
    <w:rsid w:val="00341FFD"/>
    <w:rsid w:val="00342012"/>
    <w:rsid w:val="0034291D"/>
    <w:rsid w:val="0034465E"/>
    <w:rsid w:val="00344E76"/>
    <w:rsid w:val="003454D7"/>
    <w:rsid w:val="0034564C"/>
    <w:rsid w:val="00347A30"/>
    <w:rsid w:val="00347FB0"/>
    <w:rsid w:val="0035014A"/>
    <w:rsid w:val="00350342"/>
    <w:rsid w:val="00350F4C"/>
    <w:rsid w:val="003514C5"/>
    <w:rsid w:val="00352CB0"/>
    <w:rsid w:val="0035498B"/>
    <w:rsid w:val="003558DC"/>
    <w:rsid w:val="003570B3"/>
    <w:rsid w:val="00361C2D"/>
    <w:rsid w:val="0036235E"/>
    <w:rsid w:val="00364C91"/>
    <w:rsid w:val="00367E83"/>
    <w:rsid w:val="003720AA"/>
    <w:rsid w:val="00373EA7"/>
    <w:rsid w:val="003751C6"/>
    <w:rsid w:val="003759E0"/>
    <w:rsid w:val="00375FA0"/>
    <w:rsid w:val="003767E9"/>
    <w:rsid w:val="00377418"/>
    <w:rsid w:val="003775CD"/>
    <w:rsid w:val="00380C25"/>
    <w:rsid w:val="0038328E"/>
    <w:rsid w:val="00383A75"/>
    <w:rsid w:val="00384221"/>
    <w:rsid w:val="00385803"/>
    <w:rsid w:val="00386975"/>
    <w:rsid w:val="00387B35"/>
    <w:rsid w:val="003905FA"/>
    <w:rsid w:val="00390A4F"/>
    <w:rsid w:val="00390EC4"/>
    <w:rsid w:val="00393200"/>
    <w:rsid w:val="003939A8"/>
    <w:rsid w:val="00394421"/>
    <w:rsid w:val="00395612"/>
    <w:rsid w:val="003960A9"/>
    <w:rsid w:val="00396E00"/>
    <w:rsid w:val="003A1FB6"/>
    <w:rsid w:val="003A207C"/>
    <w:rsid w:val="003A25C3"/>
    <w:rsid w:val="003A2816"/>
    <w:rsid w:val="003A3BAF"/>
    <w:rsid w:val="003A5F63"/>
    <w:rsid w:val="003B129A"/>
    <w:rsid w:val="003B1ABD"/>
    <w:rsid w:val="003B1B03"/>
    <w:rsid w:val="003B2AF4"/>
    <w:rsid w:val="003B2D84"/>
    <w:rsid w:val="003B30CD"/>
    <w:rsid w:val="003B3BD3"/>
    <w:rsid w:val="003B49FF"/>
    <w:rsid w:val="003B4FE7"/>
    <w:rsid w:val="003B6AF3"/>
    <w:rsid w:val="003B77D7"/>
    <w:rsid w:val="003C0D6D"/>
    <w:rsid w:val="003C14FB"/>
    <w:rsid w:val="003C26FB"/>
    <w:rsid w:val="003C27F8"/>
    <w:rsid w:val="003C362D"/>
    <w:rsid w:val="003C38CB"/>
    <w:rsid w:val="003C5962"/>
    <w:rsid w:val="003C63BA"/>
    <w:rsid w:val="003C64F4"/>
    <w:rsid w:val="003C7A3E"/>
    <w:rsid w:val="003D0709"/>
    <w:rsid w:val="003D18B4"/>
    <w:rsid w:val="003D1CEF"/>
    <w:rsid w:val="003D2D7C"/>
    <w:rsid w:val="003D3309"/>
    <w:rsid w:val="003D40A5"/>
    <w:rsid w:val="003D611C"/>
    <w:rsid w:val="003D631C"/>
    <w:rsid w:val="003D6A28"/>
    <w:rsid w:val="003D75A3"/>
    <w:rsid w:val="003D7BC6"/>
    <w:rsid w:val="003D7D87"/>
    <w:rsid w:val="003D7D90"/>
    <w:rsid w:val="003D7E1A"/>
    <w:rsid w:val="003E1930"/>
    <w:rsid w:val="003E2616"/>
    <w:rsid w:val="003E46C4"/>
    <w:rsid w:val="003E68C6"/>
    <w:rsid w:val="003E7B32"/>
    <w:rsid w:val="003F0129"/>
    <w:rsid w:val="003F11AB"/>
    <w:rsid w:val="003F133D"/>
    <w:rsid w:val="003F143D"/>
    <w:rsid w:val="003F43B8"/>
    <w:rsid w:val="003F5085"/>
    <w:rsid w:val="003F5A44"/>
    <w:rsid w:val="003F6272"/>
    <w:rsid w:val="004003BA"/>
    <w:rsid w:val="00400890"/>
    <w:rsid w:val="00402C78"/>
    <w:rsid w:val="004030E9"/>
    <w:rsid w:val="004034E3"/>
    <w:rsid w:val="00405386"/>
    <w:rsid w:val="0040552D"/>
    <w:rsid w:val="0040583B"/>
    <w:rsid w:val="0040605B"/>
    <w:rsid w:val="0040646C"/>
    <w:rsid w:val="00406C78"/>
    <w:rsid w:val="004070BF"/>
    <w:rsid w:val="00410F82"/>
    <w:rsid w:val="00412288"/>
    <w:rsid w:val="0041238C"/>
    <w:rsid w:val="004137C3"/>
    <w:rsid w:val="0041515D"/>
    <w:rsid w:val="004152B3"/>
    <w:rsid w:val="004153D8"/>
    <w:rsid w:val="00415483"/>
    <w:rsid w:val="00416DF9"/>
    <w:rsid w:val="004175E7"/>
    <w:rsid w:val="004176AB"/>
    <w:rsid w:val="00417840"/>
    <w:rsid w:val="004202AB"/>
    <w:rsid w:val="00420E73"/>
    <w:rsid w:val="00421741"/>
    <w:rsid w:val="00421CFE"/>
    <w:rsid w:val="00421DAF"/>
    <w:rsid w:val="0042665F"/>
    <w:rsid w:val="00427157"/>
    <w:rsid w:val="00427192"/>
    <w:rsid w:val="0043019C"/>
    <w:rsid w:val="00432597"/>
    <w:rsid w:val="00435365"/>
    <w:rsid w:val="00437A74"/>
    <w:rsid w:val="00437C2F"/>
    <w:rsid w:val="00443FE9"/>
    <w:rsid w:val="00444014"/>
    <w:rsid w:val="0044501A"/>
    <w:rsid w:val="0044634C"/>
    <w:rsid w:val="004469B4"/>
    <w:rsid w:val="00447116"/>
    <w:rsid w:val="0044754A"/>
    <w:rsid w:val="00447745"/>
    <w:rsid w:val="00447882"/>
    <w:rsid w:val="0045014B"/>
    <w:rsid w:val="00450668"/>
    <w:rsid w:val="00450E98"/>
    <w:rsid w:val="00452CD6"/>
    <w:rsid w:val="00454616"/>
    <w:rsid w:val="00456DEC"/>
    <w:rsid w:val="00456FA0"/>
    <w:rsid w:val="004571CB"/>
    <w:rsid w:val="00463798"/>
    <w:rsid w:val="00463854"/>
    <w:rsid w:val="00464910"/>
    <w:rsid w:val="004669D3"/>
    <w:rsid w:val="004676A7"/>
    <w:rsid w:val="00467C77"/>
    <w:rsid w:val="00470B4B"/>
    <w:rsid w:val="00470DF9"/>
    <w:rsid w:val="00471858"/>
    <w:rsid w:val="0047188D"/>
    <w:rsid w:val="00473730"/>
    <w:rsid w:val="00473AB6"/>
    <w:rsid w:val="0047439E"/>
    <w:rsid w:val="004744A1"/>
    <w:rsid w:val="00474974"/>
    <w:rsid w:val="0047570F"/>
    <w:rsid w:val="00475DB4"/>
    <w:rsid w:val="00476018"/>
    <w:rsid w:val="00477EFE"/>
    <w:rsid w:val="0048009B"/>
    <w:rsid w:val="004805CE"/>
    <w:rsid w:val="00481405"/>
    <w:rsid w:val="00481BFE"/>
    <w:rsid w:val="00481EFC"/>
    <w:rsid w:val="00482505"/>
    <w:rsid w:val="00483D29"/>
    <w:rsid w:val="004870D8"/>
    <w:rsid w:val="0048718B"/>
    <w:rsid w:val="00490423"/>
    <w:rsid w:val="00490D90"/>
    <w:rsid w:val="00490E0C"/>
    <w:rsid w:val="00491736"/>
    <w:rsid w:val="004926F6"/>
    <w:rsid w:val="00492DDE"/>
    <w:rsid w:val="004937EF"/>
    <w:rsid w:val="00494611"/>
    <w:rsid w:val="00494A04"/>
    <w:rsid w:val="00494AE3"/>
    <w:rsid w:val="004957AD"/>
    <w:rsid w:val="0049652E"/>
    <w:rsid w:val="00496871"/>
    <w:rsid w:val="00497916"/>
    <w:rsid w:val="004A07FB"/>
    <w:rsid w:val="004A10AE"/>
    <w:rsid w:val="004A15DF"/>
    <w:rsid w:val="004A2177"/>
    <w:rsid w:val="004A298E"/>
    <w:rsid w:val="004A324D"/>
    <w:rsid w:val="004A33CF"/>
    <w:rsid w:val="004A363C"/>
    <w:rsid w:val="004A4428"/>
    <w:rsid w:val="004A4880"/>
    <w:rsid w:val="004A5075"/>
    <w:rsid w:val="004A774B"/>
    <w:rsid w:val="004A78B6"/>
    <w:rsid w:val="004B0E1F"/>
    <w:rsid w:val="004B2528"/>
    <w:rsid w:val="004B2F42"/>
    <w:rsid w:val="004B3A62"/>
    <w:rsid w:val="004B5DE7"/>
    <w:rsid w:val="004B78F7"/>
    <w:rsid w:val="004C024B"/>
    <w:rsid w:val="004C0DFB"/>
    <w:rsid w:val="004C2477"/>
    <w:rsid w:val="004C2FD5"/>
    <w:rsid w:val="004C3A88"/>
    <w:rsid w:val="004C5026"/>
    <w:rsid w:val="004C5F0C"/>
    <w:rsid w:val="004C7BE7"/>
    <w:rsid w:val="004D0D43"/>
    <w:rsid w:val="004D1772"/>
    <w:rsid w:val="004D3D4B"/>
    <w:rsid w:val="004D3E32"/>
    <w:rsid w:val="004D44C8"/>
    <w:rsid w:val="004D4D69"/>
    <w:rsid w:val="004D5292"/>
    <w:rsid w:val="004D5B0E"/>
    <w:rsid w:val="004D5FFE"/>
    <w:rsid w:val="004E16BE"/>
    <w:rsid w:val="004E496E"/>
    <w:rsid w:val="004E5476"/>
    <w:rsid w:val="004E6B7B"/>
    <w:rsid w:val="004E7A9C"/>
    <w:rsid w:val="004F0240"/>
    <w:rsid w:val="004F048F"/>
    <w:rsid w:val="004F050B"/>
    <w:rsid w:val="004F0BE2"/>
    <w:rsid w:val="004F1DF7"/>
    <w:rsid w:val="004F3409"/>
    <w:rsid w:val="004F45B3"/>
    <w:rsid w:val="004F530F"/>
    <w:rsid w:val="004F6810"/>
    <w:rsid w:val="004F7161"/>
    <w:rsid w:val="005012A2"/>
    <w:rsid w:val="00501C94"/>
    <w:rsid w:val="00502E45"/>
    <w:rsid w:val="00504464"/>
    <w:rsid w:val="00504896"/>
    <w:rsid w:val="00504F27"/>
    <w:rsid w:val="005056D8"/>
    <w:rsid w:val="00505BAD"/>
    <w:rsid w:val="005072B3"/>
    <w:rsid w:val="005100AA"/>
    <w:rsid w:val="00510136"/>
    <w:rsid w:val="005103E2"/>
    <w:rsid w:val="00510E29"/>
    <w:rsid w:val="005128F8"/>
    <w:rsid w:val="005129F6"/>
    <w:rsid w:val="00512ED4"/>
    <w:rsid w:val="0051439D"/>
    <w:rsid w:val="00517271"/>
    <w:rsid w:val="0052094A"/>
    <w:rsid w:val="00520AF9"/>
    <w:rsid w:val="00520B76"/>
    <w:rsid w:val="00521E1C"/>
    <w:rsid w:val="005234FB"/>
    <w:rsid w:val="005235C1"/>
    <w:rsid w:val="00523AA8"/>
    <w:rsid w:val="00523D4F"/>
    <w:rsid w:val="00524337"/>
    <w:rsid w:val="005248E5"/>
    <w:rsid w:val="00525149"/>
    <w:rsid w:val="005255EC"/>
    <w:rsid w:val="0052646A"/>
    <w:rsid w:val="00527AF3"/>
    <w:rsid w:val="00530E71"/>
    <w:rsid w:val="00530FDE"/>
    <w:rsid w:val="00531656"/>
    <w:rsid w:val="0053188C"/>
    <w:rsid w:val="00531D11"/>
    <w:rsid w:val="00532848"/>
    <w:rsid w:val="00532892"/>
    <w:rsid w:val="00532E69"/>
    <w:rsid w:val="00533443"/>
    <w:rsid w:val="00533BD5"/>
    <w:rsid w:val="00534054"/>
    <w:rsid w:val="005355EB"/>
    <w:rsid w:val="00537858"/>
    <w:rsid w:val="00542756"/>
    <w:rsid w:val="00542EAC"/>
    <w:rsid w:val="005434AF"/>
    <w:rsid w:val="00544ED9"/>
    <w:rsid w:val="0054519C"/>
    <w:rsid w:val="00546057"/>
    <w:rsid w:val="005460DA"/>
    <w:rsid w:val="00550FA0"/>
    <w:rsid w:val="00552BDF"/>
    <w:rsid w:val="00553D21"/>
    <w:rsid w:val="00554B15"/>
    <w:rsid w:val="00555DAA"/>
    <w:rsid w:val="005564FA"/>
    <w:rsid w:val="005569B5"/>
    <w:rsid w:val="00557107"/>
    <w:rsid w:val="00557352"/>
    <w:rsid w:val="005576F1"/>
    <w:rsid w:val="00563125"/>
    <w:rsid w:val="005631E6"/>
    <w:rsid w:val="005632A1"/>
    <w:rsid w:val="0056490F"/>
    <w:rsid w:val="00564D99"/>
    <w:rsid w:val="00565352"/>
    <w:rsid w:val="00565BF3"/>
    <w:rsid w:val="00566C7C"/>
    <w:rsid w:val="00567BC1"/>
    <w:rsid w:val="00571ED8"/>
    <w:rsid w:val="00572753"/>
    <w:rsid w:val="00575671"/>
    <w:rsid w:val="00576A83"/>
    <w:rsid w:val="0058127D"/>
    <w:rsid w:val="00582658"/>
    <w:rsid w:val="005828A4"/>
    <w:rsid w:val="005850A8"/>
    <w:rsid w:val="0058774C"/>
    <w:rsid w:val="00590BB0"/>
    <w:rsid w:val="00591B1E"/>
    <w:rsid w:val="00591B8F"/>
    <w:rsid w:val="00592694"/>
    <w:rsid w:val="00592ABE"/>
    <w:rsid w:val="00592BEF"/>
    <w:rsid w:val="005934B5"/>
    <w:rsid w:val="00593D32"/>
    <w:rsid w:val="00595C06"/>
    <w:rsid w:val="00596710"/>
    <w:rsid w:val="00596C27"/>
    <w:rsid w:val="00597F2F"/>
    <w:rsid w:val="005A01AB"/>
    <w:rsid w:val="005A0F76"/>
    <w:rsid w:val="005A1017"/>
    <w:rsid w:val="005A1C43"/>
    <w:rsid w:val="005A1C57"/>
    <w:rsid w:val="005A23FD"/>
    <w:rsid w:val="005A2CFC"/>
    <w:rsid w:val="005A47B2"/>
    <w:rsid w:val="005A68F1"/>
    <w:rsid w:val="005A7B88"/>
    <w:rsid w:val="005B0085"/>
    <w:rsid w:val="005B044A"/>
    <w:rsid w:val="005B04FB"/>
    <w:rsid w:val="005B1BE3"/>
    <w:rsid w:val="005B2157"/>
    <w:rsid w:val="005B3EE3"/>
    <w:rsid w:val="005B3FDE"/>
    <w:rsid w:val="005B4C4B"/>
    <w:rsid w:val="005B6E4F"/>
    <w:rsid w:val="005B7CB6"/>
    <w:rsid w:val="005C073E"/>
    <w:rsid w:val="005C1BC2"/>
    <w:rsid w:val="005C2852"/>
    <w:rsid w:val="005C2E74"/>
    <w:rsid w:val="005C3419"/>
    <w:rsid w:val="005C4BBF"/>
    <w:rsid w:val="005C4BEE"/>
    <w:rsid w:val="005C69C9"/>
    <w:rsid w:val="005C6B7A"/>
    <w:rsid w:val="005C6C0A"/>
    <w:rsid w:val="005C736A"/>
    <w:rsid w:val="005D1C19"/>
    <w:rsid w:val="005D4874"/>
    <w:rsid w:val="005D4E4B"/>
    <w:rsid w:val="005E0135"/>
    <w:rsid w:val="005E0416"/>
    <w:rsid w:val="005E4184"/>
    <w:rsid w:val="005E445A"/>
    <w:rsid w:val="005E44DE"/>
    <w:rsid w:val="005E657D"/>
    <w:rsid w:val="005E660B"/>
    <w:rsid w:val="005E6E47"/>
    <w:rsid w:val="005E7FE5"/>
    <w:rsid w:val="005F07AA"/>
    <w:rsid w:val="005F2176"/>
    <w:rsid w:val="005F27FD"/>
    <w:rsid w:val="005F29D0"/>
    <w:rsid w:val="005F331D"/>
    <w:rsid w:val="005F4C24"/>
    <w:rsid w:val="005F5C3F"/>
    <w:rsid w:val="005F5E58"/>
    <w:rsid w:val="005F662C"/>
    <w:rsid w:val="005F6EB6"/>
    <w:rsid w:val="005F7D89"/>
    <w:rsid w:val="0060019C"/>
    <w:rsid w:val="00600D02"/>
    <w:rsid w:val="006013E1"/>
    <w:rsid w:val="00601DBA"/>
    <w:rsid w:val="00601FDE"/>
    <w:rsid w:val="00603054"/>
    <w:rsid w:val="00603223"/>
    <w:rsid w:val="00603A10"/>
    <w:rsid w:val="0060406D"/>
    <w:rsid w:val="006069C7"/>
    <w:rsid w:val="00606DD1"/>
    <w:rsid w:val="00607D93"/>
    <w:rsid w:val="006103F6"/>
    <w:rsid w:val="00610502"/>
    <w:rsid w:val="0061056F"/>
    <w:rsid w:val="0061398F"/>
    <w:rsid w:val="0061542F"/>
    <w:rsid w:val="00615526"/>
    <w:rsid w:val="006156EC"/>
    <w:rsid w:val="00615C38"/>
    <w:rsid w:val="006164F4"/>
    <w:rsid w:val="00616991"/>
    <w:rsid w:val="0061750D"/>
    <w:rsid w:val="00622F3F"/>
    <w:rsid w:val="00627DF0"/>
    <w:rsid w:val="00630A49"/>
    <w:rsid w:val="00630D2E"/>
    <w:rsid w:val="006317B0"/>
    <w:rsid w:val="00632FDD"/>
    <w:rsid w:val="006340D5"/>
    <w:rsid w:val="00634391"/>
    <w:rsid w:val="00635BC2"/>
    <w:rsid w:val="00636F81"/>
    <w:rsid w:val="00636FBD"/>
    <w:rsid w:val="00637003"/>
    <w:rsid w:val="006379CA"/>
    <w:rsid w:val="00637D60"/>
    <w:rsid w:val="00640BE1"/>
    <w:rsid w:val="00645B51"/>
    <w:rsid w:val="00646762"/>
    <w:rsid w:val="0064736F"/>
    <w:rsid w:val="00647DC9"/>
    <w:rsid w:val="00647F58"/>
    <w:rsid w:val="00650669"/>
    <w:rsid w:val="00650A70"/>
    <w:rsid w:val="00650D18"/>
    <w:rsid w:val="00651052"/>
    <w:rsid w:val="00651D28"/>
    <w:rsid w:val="00653C63"/>
    <w:rsid w:val="006546BB"/>
    <w:rsid w:val="006553F1"/>
    <w:rsid w:val="00655CB8"/>
    <w:rsid w:val="0065657F"/>
    <w:rsid w:val="00656EB0"/>
    <w:rsid w:val="00657EC1"/>
    <w:rsid w:val="00660567"/>
    <w:rsid w:val="0066269F"/>
    <w:rsid w:val="00664B5A"/>
    <w:rsid w:val="006655FF"/>
    <w:rsid w:val="00666F72"/>
    <w:rsid w:val="00667159"/>
    <w:rsid w:val="006739A8"/>
    <w:rsid w:val="00673C9B"/>
    <w:rsid w:val="00674DE6"/>
    <w:rsid w:val="00676021"/>
    <w:rsid w:val="00676627"/>
    <w:rsid w:val="006766CF"/>
    <w:rsid w:val="00680EA5"/>
    <w:rsid w:val="00681FAD"/>
    <w:rsid w:val="0068262C"/>
    <w:rsid w:val="00686B6F"/>
    <w:rsid w:val="006870D4"/>
    <w:rsid w:val="006876F3"/>
    <w:rsid w:val="0068784A"/>
    <w:rsid w:val="0069165D"/>
    <w:rsid w:val="00692B6C"/>
    <w:rsid w:val="00693897"/>
    <w:rsid w:val="00696BE0"/>
    <w:rsid w:val="00696F37"/>
    <w:rsid w:val="006973D3"/>
    <w:rsid w:val="006A026B"/>
    <w:rsid w:val="006A0D1C"/>
    <w:rsid w:val="006A0E1E"/>
    <w:rsid w:val="006A1D9F"/>
    <w:rsid w:val="006A30DD"/>
    <w:rsid w:val="006A556B"/>
    <w:rsid w:val="006A6A88"/>
    <w:rsid w:val="006A720E"/>
    <w:rsid w:val="006B0080"/>
    <w:rsid w:val="006B100F"/>
    <w:rsid w:val="006B12C2"/>
    <w:rsid w:val="006B2272"/>
    <w:rsid w:val="006B2C4D"/>
    <w:rsid w:val="006B2C57"/>
    <w:rsid w:val="006B3EB6"/>
    <w:rsid w:val="006B6D40"/>
    <w:rsid w:val="006B6EDE"/>
    <w:rsid w:val="006B71AC"/>
    <w:rsid w:val="006C046B"/>
    <w:rsid w:val="006C1C9B"/>
    <w:rsid w:val="006C1E37"/>
    <w:rsid w:val="006C31AF"/>
    <w:rsid w:val="006C3553"/>
    <w:rsid w:val="006C3A9A"/>
    <w:rsid w:val="006C4D69"/>
    <w:rsid w:val="006C6095"/>
    <w:rsid w:val="006C6743"/>
    <w:rsid w:val="006C7B3D"/>
    <w:rsid w:val="006C7D94"/>
    <w:rsid w:val="006D0162"/>
    <w:rsid w:val="006D2723"/>
    <w:rsid w:val="006D4B22"/>
    <w:rsid w:val="006D4CF4"/>
    <w:rsid w:val="006D51E8"/>
    <w:rsid w:val="006D6068"/>
    <w:rsid w:val="006D6AA7"/>
    <w:rsid w:val="006D6B98"/>
    <w:rsid w:val="006D6FAC"/>
    <w:rsid w:val="006E1B5D"/>
    <w:rsid w:val="006E3EF9"/>
    <w:rsid w:val="006E4473"/>
    <w:rsid w:val="006E59AA"/>
    <w:rsid w:val="006F0448"/>
    <w:rsid w:val="006F0456"/>
    <w:rsid w:val="006F2DEA"/>
    <w:rsid w:val="006F42DC"/>
    <w:rsid w:val="006F48C1"/>
    <w:rsid w:val="006F6DDF"/>
    <w:rsid w:val="00702A9F"/>
    <w:rsid w:val="00702D72"/>
    <w:rsid w:val="00702F71"/>
    <w:rsid w:val="00704CDB"/>
    <w:rsid w:val="007053FA"/>
    <w:rsid w:val="00705AC6"/>
    <w:rsid w:val="00706B6E"/>
    <w:rsid w:val="00707135"/>
    <w:rsid w:val="00707CC3"/>
    <w:rsid w:val="007105D0"/>
    <w:rsid w:val="00710A89"/>
    <w:rsid w:val="0071376A"/>
    <w:rsid w:val="00713DA5"/>
    <w:rsid w:val="0071427B"/>
    <w:rsid w:val="00714B7A"/>
    <w:rsid w:val="0071599A"/>
    <w:rsid w:val="00715BFB"/>
    <w:rsid w:val="00716F7D"/>
    <w:rsid w:val="0071766C"/>
    <w:rsid w:val="00717DE4"/>
    <w:rsid w:val="00720F65"/>
    <w:rsid w:val="007222FE"/>
    <w:rsid w:val="00723969"/>
    <w:rsid w:val="00724617"/>
    <w:rsid w:val="00724CEB"/>
    <w:rsid w:val="00725997"/>
    <w:rsid w:val="00725BF6"/>
    <w:rsid w:val="007270F2"/>
    <w:rsid w:val="007278E2"/>
    <w:rsid w:val="00731985"/>
    <w:rsid w:val="00731E81"/>
    <w:rsid w:val="00733936"/>
    <w:rsid w:val="00733CC6"/>
    <w:rsid w:val="007347E0"/>
    <w:rsid w:val="00734E35"/>
    <w:rsid w:val="007400DB"/>
    <w:rsid w:val="007411B6"/>
    <w:rsid w:val="007413F2"/>
    <w:rsid w:val="00742361"/>
    <w:rsid w:val="007442B9"/>
    <w:rsid w:val="0074432A"/>
    <w:rsid w:val="00744410"/>
    <w:rsid w:val="007444F0"/>
    <w:rsid w:val="00744BD8"/>
    <w:rsid w:val="00745D71"/>
    <w:rsid w:val="00746CB5"/>
    <w:rsid w:val="0075079E"/>
    <w:rsid w:val="00751D3F"/>
    <w:rsid w:val="00752664"/>
    <w:rsid w:val="0075341C"/>
    <w:rsid w:val="00753B71"/>
    <w:rsid w:val="00753D09"/>
    <w:rsid w:val="00754B36"/>
    <w:rsid w:val="00756535"/>
    <w:rsid w:val="0075728D"/>
    <w:rsid w:val="007613DA"/>
    <w:rsid w:val="007618A9"/>
    <w:rsid w:val="00762FE8"/>
    <w:rsid w:val="00763919"/>
    <w:rsid w:val="00763DCB"/>
    <w:rsid w:val="00764EF3"/>
    <w:rsid w:val="0076519F"/>
    <w:rsid w:val="007652E1"/>
    <w:rsid w:val="00765A0E"/>
    <w:rsid w:val="0076620F"/>
    <w:rsid w:val="00766948"/>
    <w:rsid w:val="00766955"/>
    <w:rsid w:val="00767909"/>
    <w:rsid w:val="00770835"/>
    <w:rsid w:val="00770DBF"/>
    <w:rsid w:val="00771C57"/>
    <w:rsid w:val="007721D8"/>
    <w:rsid w:val="0077272A"/>
    <w:rsid w:val="00772EFF"/>
    <w:rsid w:val="0077317A"/>
    <w:rsid w:val="00775373"/>
    <w:rsid w:val="007759C8"/>
    <w:rsid w:val="00776867"/>
    <w:rsid w:val="00776877"/>
    <w:rsid w:val="00776884"/>
    <w:rsid w:val="00777141"/>
    <w:rsid w:val="00777147"/>
    <w:rsid w:val="00777DDA"/>
    <w:rsid w:val="007807DB"/>
    <w:rsid w:val="00784334"/>
    <w:rsid w:val="00784F01"/>
    <w:rsid w:val="00785501"/>
    <w:rsid w:val="00786019"/>
    <w:rsid w:val="007901D7"/>
    <w:rsid w:val="007908B8"/>
    <w:rsid w:val="00790D86"/>
    <w:rsid w:val="007932F5"/>
    <w:rsid w:val="007941F1"/>
    <w:rsid w:val="00794E1E"/>
    <w:rsid w:val="00796985"/>
    <w:rsid w:val="0079705D"/>
    <w:rsid w:val="007A1069"/>
    <w:rsid w:val="007A125F"/>
    <w:rsid w:val="007A2198"/>
    <w:rsid w:val="007A293B"/>
    <w:rsid w:val="007A30F6"/>
    <w:rsid w:val="007A3505"/>
    <w:rsid w:val="007A5C22"/>
    <w:rsid w:val="007A6572"/>
    <w:rsid w:val="007A747D"/>
    <w:rsid w:val="007B02ED"/>
    <w:rsid w:val="007B0A35"/>
    <w:rsid w:val="007B11A4"/>
    <w:rsid w:val="007B32DE"/>
    <w:rsid w:val="007B41F0"/>
    <w:rsid w:val="007B67DC"/>
    <w:rsid w:val="007B763A"/>
    <w:rsid w:val="007B787B"/>
    <w:rsid w:val="007B78F6"/>
    <w:rsid w:val="007C038D"/>
    <w:rsid w:val="007C09D8"/>
    <w:rsid w:val="007C12F2"/>
    <w:rsid w:val="007C31C3"/>
    <w:rsid w:val="007C34E3"/>
    <w:rsid w:val="007C376C"/>
    <w:rsid w:val="007C4DA6"/>
    <w:rsid w:val="007C5C21"/>
    <w:rsid w:val="007C77D4"/>
    <w:rsid w:val="007C7D8E"/>
    <w:rsid w:val="007D2054"/>
    <w:rsid w:val="007D2948"/>
    <w:rsid w:val="007D2A41"/>
    <w:rsid w:val="007D2EA2"/>
    <w:rsid w:val="007D3B85"/>
    <w:rsid w:val="007D4547"/>
    <w:rsid w:val="007D55B8"/>
    <w:rsid w:val="007D6E0A"/>
    <w:rsid w:val="007D748E"/>
    <w:rsid w:val="007D75B5"/>
    <w:rsid w:val="007E1A86"/>
    <w:rsid w:val="007E55C7"/>
    <w:rsid w:val="007E5FA4"/>
    <w:rsid w:val="007E6BDD"/>
    <w:rsid w:val="007E6E91"/>
    <w:rsid w:val="007E75F9"/>
    <w:rsid w:val="007E77F4"/>
    <w:rsid w:val="007F444A"/>
    <w:rsid w:val="007F4A9A"/>
    <w:rsid w:val="007F768E"/>
    <w:rsid w:val="007F7AA0"/>
    <w:rsid w:val="007F7BD9"/>
    <w:rsid w:val="0080053B"/>
    <w:rsid w:val="0080118A"/>
    <w:rsid w:val="00801476"/>
    <w:rsid w:val="00801C6B"/>
    <w:rsid w:val="00803594"/>
    <w:rsid w:val="008036D3"/>
    <w:rsid w:val="00803FE4"/>
    <w:rsid w:val="00804F4D"/>
    <w:rsid w:val="00805614"/>
    <w:rsid w:val="00805DED"/>
    <w:rsid w:val="00805FC9"/>
    <w:rsid w:val="0080601E"/>
    <w:rsid w:val="00807BD5"/>
    <w:rsid w:val="00807DCC"/>
    <w:rsid w:val="008105D8"/>
    <w:rsid w:val="00810827"/>
    <w:rsid w:val="008112E0"/>
    <w:rsid w:val="0081160D"/>
    <w:rsid w:val="00814279"/>
    <w:rsid w:val="008151FB"/>
    <w:rsid w:val="00816049"/>
    <w:rsid w:val="00820423"/>
    <w:rsid w:val="00820F05"/>
    <w:rsid w:val="008212AC"/>
    <w:rsid w:val="00821D0E"/>
    <w:rsid w:val="00822692"/>
    <w:rsid w:val="00822773"/>
    <w:rsid w:val="008227B5"/>
    <w:rsid w:val="0082363B"/>
    <w:rsid w:val="0082364F"/>
    <w:rsid w:val="008255F7"/>
    <w:rsid w:val="00826738"/>
    <w:rsid w:val="00827F7C"/>
    <w:rsid w:val="00830E6B"/>
    <w:rsid w:val="008324D8"/>
    <w:rsid w:val="00832B45"/>
    <w:rsid w:val="00833854"/>
    <w:rsid w:val="00834BE2"/>
    <w:rsid w:val="00835A45"/>
    <w:rsid w:val="00835EDE"/>
    <w:rsid w:val="00836181"/>
    <w:rsid w:val="00836223"/>
    <w:rsid w:val="00836318"/>
    <w:rsid w:val="00841510"/>
    <w:rsid w:val="008428FE"/>
    <w:rsid w:val="00844C88"/>
    <w:rsid w:val="00844DEF"/>
    <w:rsid w:val="00844E1A"/>
    <w:rsid w:val="00846839"/>
    <w:rsid w:val="00846D0C"/>
    <w:rsid w:val="00850763"/>
    <w:rsid w:val="00851BA6"/>
    <w:rsid w:val="008527A7"/>
    <w:rsid w:val="00854047"/>
    <w:rsid w:val="00854E9F"/>
    <w:rsid w:val="00857496"/>
    <w:rsid w:val="008579C7"/>
    <w:rsid w:val="00861121"/>
    <w:rsid w:val="0086136E"/>
    <w:rsid w:val="00861F1E"/>
    <w:rsid w:val="008621D2"/>
    <w:rsid w:val="00862330"/>
    <w:rsid w:val="00863522"/>
    <w:rsid w:val="00863B6A"/>
    <w:rsid w:val="0086518B"/>
    <w:rsid w:val="00866173"/>
    <w:rsid w:val="008676FF"/>
    <w:rsid w:val="00867BE0"/>
    <w:rsid w:val="00867C54"/>
    <w:rsid w:val="00873BC2"/>
    <w:rsid w:val="00874812"/>
    <w:rsid w:val="0087671E"/>
    <w:rsid w:val="00880972"/>
    <w:rsid w:val="00882A51"/>
    <w:rsid w:val="00883DA9"/>
    <w:rsid w:val="00883F8E"/>
    <w:rsid w:val="008842A4"/>
    <w:rsid w:val="00884D6E"/>
    <w:rsid w:val="00884E4F"/>
    <w:rsid w:val="00884EC1"/>
    <w:rsid w:val="00885374"/>
    <w:rsid w:val="00885648"/>
    <w:rsid w:val="00886BE5"/>
    <w:rsid w:val="00887C25"/>
    <w:rsid w:val="00887F74"/>
    <w:rsid w:val="0089239F"/>
    <w:rsid w:val="00893F32"/>
    <w:rsid w:val="0089420E"/>
    <w:rsid w:val="00895448"/>
    <w:rsid w:val="00895876"/>
    <w:rsid w:val="00896311"/>
    <w:rsid w:val="00896BA3"/>
    <w:rsid w:val="008A1400"/>
    <w:rsid w:val="008A1830"/>
    <w:rsid w:val="008A1C7A"/>
    <w:rsid w:val="008A1D43"/>
    <w:rsid w:val="008A20F3"/>
    <w:rsid w:val="008A28A2"/>
    <w:rsid w:val="008A31F8"/>
    <w:rsid w:val="008A3477"/>
    <w:rsid w:val="008A354C"/>
    <w:rsid w:val="008A4DED"/>
    <w:rsid w:val="008A5218"/>
    <w:rsid w:val="008A6435"/>
    <w:rsid w:val="008A69A1"/>
    <w:rsid w:val="008A7AEA"/>
    <w:rsid w:val="008A7D5E"/>
    <w:rsid w:val="008B03EF"/>
    <w:rsid w:val="008B1163"/>
    <w:rsid w:val="008B1536"/>
    <w:rsid w:val="008B1E6D"/>
    <w:rsid w:val="008B241C"/>
    <w:rsid w:val="008B2672"/>
    <w:rsid w:val="008B3A48"/>
    <w:rsid w:val="008B3CB5"/>
    <w:rsid w:val="008B4872"/>
    <w:rsid w:val="008B5002"/>
    <w:rsid w:val="008B5995"/>
    <w:rsid w:val="008B5BEE"/>
    <w:rsid w:val="008B786B"/>
    <w:rsid w:val="008B7DCA"/>
    <w:rsid w:val="008C1EF7"/>
    <w:rsid w:val="008C2A77"/>
    <w:rsid w:val="008C2B88"/>
    <w:rsid w:val="008C4428"/>
    <w:rsid w:val="008C4A9B"/>
    <w:rsid w:val="008C5AE4"/>
    <w:rsid w:val="008C66AF"/>
    <w:rsid w:val="008C6BA4"/>
    <w:rsid w:val="008D01B3"/>
    <w:rsid w:val="008D0528"/>
    <w:rsid w:val="008D1703"/>
    <w:rsid w:val="008D2E47"/>
    <w:rsid w:val="008D38F3"/>
    <w:rsid w:val="008D474F"/>
    <w:rsid w:val="008D63F9"/>
    <w:rsid w:val="008D6440"/>
    <w:rsid w:val="008E02B9"/>
    <w:rsid w:val="008E0CE6"/>
    <w:rsid w:val="008E3272"/>
    <w:rsid w:val="008E49DE"/>
    <w:rsid w:val="008E4A29"/>
    <w:rsid w:val="008E4D3E"/>
    <w:rsid w:val="008E6AAD"/>
    <w:rsid w:val="008E72F9"/>
    <w:rsid w:val="008E73AD"/>
    <w:rsid w:val="008F1C82"/>
    <w:rsid w:val="008F21D7"/>
    <w:rsid w:val="008F4DB2"/>
    <w:rsid w:val="00901B3B"/>
    <w:rsid w:val="00901EDD"/>
    <w:rsid w:val="00902178"/>
    <w:rsid w:val="0090236E"/>
    <w:rsid w:val="00902DCF"/>
    <w:rsid w:val="00903063"/>
    <w:rsid w:val="0090401D"/>
    <w:rsid w:val="009041C0"/>
    <w:rsid w:val="0091061C"/>
    <w:rsid w:val="0091085D"/>
    <w:rsid w:val="00910ACF"/>
    <w:rsid w:val="00911A18"/>
    <w:rsid w:val="00912135"/>
    <w:rsid w:val="00912D1A"/>
    <w:rsid w:val="009147E5"/>
    <w:rsid w:val="00920395"/>
    <w:rsid w:val="00920D31"/>
    <w:rsid w:val="00921499"/>
    <w:rsid w:val="00922516"/>
    <w:rsid w:val="00922ADD"/>
    <w:rsid w:val="00923C08"/>
    <w:rsid w:val="00924109"/>
    <w:rsid w:val="00924230"/>
    <w:rsid w:val="009252BB"/>
    <w:rsid w:val="00926835"/>
    <w:rsid w:val="00930005"/>
    <w:rsid w:val="00930571"/>
    <w:rsid w:val="0093075B"/>
    <w:rsid w:val="009312B0"/>
    <w:rsid w:val="00931A2C"/>
    <w:rsid w:val="00933E7D"/>
    <w:rsid w:val="00937666"/>
    <w:rsid w:val="0093777F"/>
    <w:rsid w:val="00937BE1"/>
    <w:rsid w:val="00940F01"/>
    <w:rsid w:val="00941A50"/>
    <w:rsid w:val="00941BC5"/>
    <w:rsid w:val="009422DC"/>
    <w:rsid w:val="009424B1"/>
    <w:rsid w:val="00943169"/>
    <w:rsid w:val="00943BB7"/>
    <w:rsid w:val="00943C61"/>
    <w:rsid w:val="00943D4D"/>
    <w:rsid w:val="00944B89"/>
    <w:rsid w:val="00944C3B"/>
    <w:rsid w:val="00945302"/>
    <w:rsid w:val="00945D37"/>
    <w:rsid w:val="009477DE"/>
    <w:rsid w:val="00950B1E"/>
    <w:rsid w:val="00950E27"/>
    <w:rsid w:val="00951359"/>
    <w:rsid w:val="00951D83"/>
    <w:rsid w:val="009522F2"/>
    <w:rsid w:val="009533A9"/>
    <w:rsid w:val="009553C7"/>
    <w:rsid w:val="00955AF5"/>
    <w:rsid w:val="00955ED3"/>
    <w:rsid w:val="0095635A"/>
    <w:rsid w:val="00956B2F"/>
    <w:rsid w:val="00956C50"/>
    <w:rsid w:val="00956C61"/>
    <w:rsid w:val="00960B55"/>
    <w:rsid w:val="00960B91"/>
    <w:rsid w:val="00960C34"/>
    <w:rsid w:val="00961664"/>
    <w:rsid w:val="00961F80"/>
    <w:rsid w:val="00962A65"/>
    <w:rsid w:val="009632B0"/>
    <w:rsid w:val="00963343"/>
    <w:rsid w:val="0096543B"/>
    <w:rsid w:val="00965A46"/>
    <w:rsid w:val="00966EAE"/>
    <w:rsid w:val="00971503"/>
    <w:rsid w:val="00972282"/>
    <w:rsid w:val="00972A15"/>
    <w:rsid w:val="00972D2B"/>
    <w:rsid w:val="009738D7"/>
    <w:rsid w:val="009749BA"/>
    <w:rsid w:val="009752DA"/>
    <w:rsid w:val="00976287"/>
    <w:rsid w:val="00976C2A"/>
    <w:rsid w:val="00980ED8"/>
    <w:rsid w:val="0098171F"/>
    <w:rsid w:val="00982015"/>
    <w:rsid w:val="00985B9B"/>
    <w:rsid w:val="00986759"/>
    <w:rsid w:val="00986E4B"/>
    <w:rsid w:val="00986F8A"/>
    <w:rsid w:val="009876CC"/>
    <w:rsid w:val="00991290"/>
    <w:rsid w:val="009925AC"/>
    <w:rsid w:val="00992C7D"/>
    <w:rsid w:val="009932B0"/>
    <w:rsid w:val="009946A0"/>
    <w:rsid w:val="009948D5"/>
    <w:rsid w:val="009960DE"/>
    <w:rsid w:val="00996409"/>
    <w:rsid w:val="0099762C"/>
    <w:rsid w:val="009978D4"/>
    <w:rsid w:val="00997F04"/>
    <w:rsid w:val="009A257D"/>
    <w:rsid w:val="009A2740"/>
    <w:rsid w:val="009A2FC2"/>
    <w:rsid w:val="009A3725"/>
    <w:rsid w:val="009A441C"/>
    <w:rsid w:val="009A70B9"/>
    <w:rsid w:val="009B3050"/>
    <w:rsid w:val="009B5656"/>
    <w:rsid w:val="009B61FA"/>
    <w:rsid w:val="009B623C"/>
    <w:rsid w:val="009B6E1F"/>
    <w:rsid w:val="009C0447"/>
    <w:rsid w:val="009C0994"/>
    <w:rsid w:val="009C10D5"/>
    <w:rsid w:val="009C5F09"/>
    <w:rsid w:val="009C73EE"/>
    <w:rsid w:val="009C769A"/>
    <w:rsid w:val="009C7733"/>
    <w:rsid w:val="009C7F81"/>
    <w:rsid w:val="009D016C"/>
    <w:rsid w:val="009D0387"/>
    <w:rsid w:val="009D2475"/>
    <w:rsid w:val="009D276A"/>
    <w:rsid w:val="009D288D"/>
    <w:rsid w:val="009D3D3F"/>
    <w:rsid w:val="009D4605"/>
    <w:rsid w:val="009D4BA4"/>
    <w:rsid w:val="009D4D3C"/>
    <w:rsid w:val="009D5040"/>
    <w:rsid w:val="009D5BE3"/>
    <w:rsid w:val="009D69BF"/>
    <w:rsid w:val="009D6AE8"/>
    <w:rsid w:val="009D7305"/>
    <w:rsid w:val="009D7D3B"/>
    <w:rsid w:val="009E071C"/>
    <w:rsid w:val="009E0FE7"/>
    <w:rsid w:val="009E1734"/>
    <w:rsid w:val="009E1A73"/>
    <w:rsid w:val="009E5779"/>
    <w:rsid w:val="009E668D"/>
    <w:rsid w:val="009F2C6F"/>
    <w:rsid w:val="009F3F26"/>
    <w:rsid w:val="009F48D8"/>
    <w:rsid w:val="009F6089"/>
    <w:rsid w:val="009F7B04"/>
    <w:rsid w:val="00A00B42"/>
    <w:rsid w:val="00A011D6"/>
    <w:rsid w:val="00A02B09"/>
    <w:rsid w:val="00A02E67"/>
    <w:rsid w:val="00A03417"/>
    <w:rsid w:val="00A035A8"/>
    <w:rsid w:val="00A042CA"/>
    <w:rsid w:val="00A04710"/>
    <w:rsid w:val="00A0559D"/>
    <w:rsid w:val="00A056E8"/>
    <w:rsid w:val="00A10969"/>
    <w:rsid w:val="00A13120"/>
    <w:rsid w:val="00A139DF"/>
    <w:rsid w:val="00A1462D"/>
    <w:rsid w:val="00A14C32"/>
    <w:rsid w:val="00A1658D"/>
    <w:rsid w:val="00A17882"/>
    <w:rsid w:val="00A207C3"/>
    <w:rsid w:val="00A21245"/>
    <w:rsid w:val="00A22082"/>
    <w:rsid w:val="00A23F61"/>
    <w:rsid w:val="00A25910"/>
    <w:rsid w:val="00A25CCD"/>
    <w:rsid w:val="00A300DC"/>
    <w:rsid w:val="00A30833"/>
    <w:rsid w:val="00A32548"/>
    <w:rsid w:val="00A329D7"/>
    <w:rsid w:val="00A33390"/>
    <w:rsid w:val="00A33B30"/>
    <w:rsid w:val="00A33F94"/>
    <w:rsid w:val="00A372D7"/>
    <w:rsid w:val="00A418B2"/>
    <w:rsid w:val="00A41BF0"/>
    <w:rsid w:val="00A43BFF"/>
    <w:rsid w:val="00A43F08"/>
    <w:rsid w:val="00A44264"/>
    <w:rsid w:val="00A44664"/>
    <w:rsid w:val="00A4517C"/>
    <w:rsid w:val="00A457CD"/>
    <w:rsid w:val="00A45BE5"/>
    <w:rsid w:val="00A4734E"/>
    <w:rsid w:val="00A47A7F"/>
    <w:rsid w:val="00A47B6E"/>
    <w:rsid w:val="00A5067A"/>
    <w:rsid w:val="00A52AA9"/>
    <w:rsid w:val="00A539A6"/>
    <w:rsid w:val="00A53FEA"/>
    <w:rsid w:val="00A5519A"/>
    <w:rsid w:val="00A55F7E"/>
    <w:rsid w:val="00A57719"/>
    <w:rsid w:val="00A61406"/>
    <w:rsid w:val="00A61CF5"/>
    <w:rsid w:val="00A629DE"/>
    <w:rsid w:val="00A64808"/>
    <w:rsid w:val="00A67E51"/>
    <w:rsid w:val="00A70C79"/>
    <w:rsid w:val="00A713FD"/>
    <w:rsid w:val="00A72BE4"/>
    <w:rsid w:val="00A73D87"/>
    <w:rsid w:val="00A74459"/>
    <w:rsid w:val="00A747D4"/>
    <w:rsid w:val="00A7600F"/>
    <w:rsid w:val="00A7671F"/>
    <w:rsid w:val="00A775B8"/>
    <w:rsid w:val="00A77D84"/>
    <w:rsid w:val="00A80704"/>
    <w:rsid w:val="00A8189D"/>
    <w:rsid w:val="00A81D66"/>
    <w:rsid w:val="00A828DC"/>
    <w:rsid w:val="00A8339C"/>
    <w:rsid w:val="00A84B1A"/>
    <w:rsid w:val="00A84EE0"/>
    <w:rsid w:val="00A86063"/>
    <w:rsid w:val="00A869A7"/>
    <w:rsid w:val="00A86B52"/>
    <w:rsid w:val="00A86DC1"/>
    <w:rsid w:val="00A87781"/>
    <w:rsid w:val="00A906EC"/>
    <w:rsid w:val="00A90FE9"/>
    <w:rsid w:val="00A91B51"/>
    <w:rsid w:val="00A92CBB"/>
    <w:rsid w:val="00A9560D"/>
    <w:rsid w:val="00A96083"/>
    <w:rsid w:val="00A96776"/>
    <w:rsid w:val="00A97C56"/>
    <w:rsid w:val="00AA062B"/>
    <w:rsid w:val="00AA0EE0"/>
    <w:rsid w:val="00AA1B9A"/>
    <w:rsid w:val="00AA26EB"/>
    <w:rsid w:val="00AA49A3"/>
    <w:rsid w:val="00AA4F9A"/>
    <w:rsid w:val="00AA5308"/>
    <w:rsid w:val="00AA53FC"/>
    <w:rsid w:val="00AA5499"/>
    <w:rsid w:val="00AA67C7"/>
    <w:rsid w:val="00AA68E1"/>
    <w:rsid w:val="00AA6D29"/>
    <w:rsid w:val="00AA7B88"/>
    <w:rsid w:val="00AB088C"/>
    <w:rsid w:val="00AB1195"/>
    <w:rsid w:val="00AB2853"/>
    <w:rsid w:val="00AB3CFF"/>
    <w:rsid w:val="00AB6EA9"/>
    <w:rsid w:val="00AB77E8"/>
    <w:rsid w:val="00AB79F0"/>
    <w:rsid w:val="00AC088B"/>
    <w:rsid w:val="00AC2F2C"/>
    <w:rsid w:val="00AC3D66"/>
    <w:rsid w:val="00AC3DC0"/>
    <w:rsid w:val="00AC4299"/>
    <w:rsid w:val="00AC457B"/>
    <w:rsid w:val="00AC5347"/>
    <w:rsid w:val="00AD2596"/>
    <w:rsid w:val="00AD33FE"/>
    <w:rsid w:val="00AD7088"/>
    <w:rsid w:val="00AD73C6"/>
    <w:rsid w:val="00AE00AE"/>
    <w:rsid w:val="00AE1441"/>
    <w:rsid w:val="00AE1657"/>
    <w:rsid w:val="00AE16E9"/>
    <w:rsid w:val="00AE1FA2"/>
    <w:rsid w:val="00AE534B"/>
    <w:rsid w:val="00AE6DD7"/>
    <w:rsid w:val="00AF06C9"/>
    <w:rsid w:val="00AF0BC7"/>
    <w:rsid w:val="00AF0D5F"/>
    <w:rsid w:val="00AF16A7"/>
    <w:rsid w:val="00AF194C"/>
    <w:rsid w:val="00AF4BAC"/>
    <w:rsid w:val="00AF4D42"/>
    <w:rsid w:val="00AF4DDC"/>
    <w:rsid w:val="00AF691D"/>
    <w:rsid w:val="00AF7381"/>
    <w:rsid w:val="00AF7B5B"/>
    <w:rsid w:val="00AF7FE5"/>
    <w:rsid w:val="00B00FEC"/>
    <w:rsid w:val="00B02329"/>
    <w:rsid w:val="00B032A6"/>
    <w:rsid w:val="00B033EF"/>
    <w:rsid w:val="00B03F91"/>
    <w:rsid w:val="00B059DF"/>
    <w:rsid w:val="00B06526"/>
    <w:rsid w:val="00B074BE"/>
    <w:rsid w:val="00B075E1"/>
    <w:rsid w:val="00B07E4D"/>
    <w:rsid w:val="00B10242"/>
    <w:rsid w:val="00B11BAC"/>
    <w:rsid w:val="00B127F3"/>
    <w:rsid w:val="00B13F91"/>
    <w:rsid w:val="00B149E4"/>
    <w:rsid w:val="00B14E0F"/>
    <w:rsid w:val="00B15958"/>
    <w:rsid w:val="00B1691F"/>
    <w:rsid w:val="00B174AA"/>
    <w:rsid w:val="00B20AA5"/>
    <w:rsid w:val="00B20E7B"/>
    <w:rsid w:val="00B216B4"/>
    <w:rsid w:val="00B21CE5"/>
    <w:rsid w:val="00B237FB"/>
    <w:rsid w:val="00B238B3"/>
    <w:rsid w:val="00B24476"/>
    <w:rsid w:val="00B2501D"/>
    <w:rsid w:val="00B2588E"/>
    <w:rsid w:val="00B26725"/>
    <w:rsid w:val="00B27281"/>
    <w:rsid w:val="00B31B9D"/>
    <w:rsid w:val="00B413D2"/>
    <w:rsid w:val="00B437BD"/>
    <w:rsid w:val="00B44EDA"/>
    <w:rsid w:val="00B46958"/>
    <w:rsid w:val="00B50202"/>
    <w:rsid w:val="00B51E95"/>
    <w:rsid w:val="00B52653"/>
    <w:rsid w:val="00B53136"/>
    <w:rsid w:val="00B535EC"/>
    <w:rsid w:val="00B53DE9"/>
    <w:rsid w:val="00B54419"/>
    <w:rsid w:val="00B56274"/>
    <w:rsid w:val="00B57314"/>
    <w:rsid w:val="00B57CFB"/>
    <w:rsid w:val="00B601A6"/>
    <w:rsid w:val="00B6023C"/>
    <w:rsid w:val="00B609E1"/>
    <w:rsid w:val="00B60F9D"/>
    <w:rsid w:val="00B615F7"/>
    <w:rsid w:val="00B62E7B"/>
    <w:rsid w:val="00B6304B"/>
    <w:rsid w:val="00B63D49"/>
    <w:rsid w:val="00B63DB7"/>
    <w:rsid w:val="00B64C2F"/>
    <w:rsid w:val="00B660DB"/>
    <w:rsid w:val="00B668DA"/>
    <w:rsid w:val="00B67CB2"/>
    <w:rsid w:val="00B705AE"/>
    <w:rsid w:val="00B716CB"/>
    <w:rsid w:val="00B7196B"/>
    <w:rsid w:val="00B71ACB"/>
    <w:rsid w:val="00B722BE"/>
    <w:rsid w:val="00B7253C"/>
    <w:rsid w:val="00B758BF"/>
    <w:rsid w:val="00B760C4"/>
    <w:rsid w:val="00B767DC"/>
    <w:rsid w:val="00B8084A"/>
    <w:rsid w:val="00B80A51"/>
    <w:rsid w:val="00B82BC2"/>
    <w:rsid w:val="00B84184"/>
    <w:rsid w:val="00B843A1"/>
    <w:rsid w:val="00B8511D"/>
    <w:rsid w:val="00B853D5"/>
    <w:rsid w:val="00B86333"/>
    <w:rsid w:val="00B91AD2"/>
    <w:rsid w:val="00B92A9C"/>
    <w:rsid w:val="00B930B2"/>
    <w:rsid w:val="00B96435"/>
    <w:rsid w:val="00B9653E"/>
    <w:rsid w:val="00B96AC3"/>
    <w:rsid w:val="00BA0285"/>
    <w:rsid w:val="00BA1488"/>
    <w:rsid w:val="00BA2126"/>
    <w:rsid w:val="00BA3067"/>
    <w:rsid w:val="00BA3957"/>
    <w:rsid w:val="00BA3F06"/>
    <w:rsid w:val="00BA432E"/>
    <w:rsid w:val="00BA5FB9"/>
    <w:rsid w:val="00BA684C"/>
    <w:rsid w:val="00BA6CBE"/>
    <w:rsid w:val="00BA7D5C"/>
    <w:rsid w:val="00BB0784"/>
    <w:rsid w:val="00BB0F1E"/>
    <w:rsid w:val="00BB12F4"/>
    <w:rsid w:val="00BB201A"/>
    <w:rsid w:val="00BB29A1"/>
    <w:rsid w:val="00BB340D"/>
    <w:rsid w:val="00BB38D6"/>
    <w:rsid w:val="00BB5791"/>
    <w:rsid w:val="00BB61AB"/>
    <w:rsid w:val="00BB62FD"/>
    <w:rsid w:val="00BB6376"/>
    <w:rsid w:val="00BB63E8"/>
    <w:rsid w:val="00BC066C"/>
    <w:rsid w:val="00BC1D76"/>
    <w:rsid w:val="00BC20DC"/>
    <w:rsid w:val="00BC23FA"/>
    <w:rsid w:val="00BC318A"/>
    <w:rsid w:val="00BC4251"/>
    <w:rsid w:val="00BC5872"/>
    <w:rsid w:val="00BC5C61"/>
    <w:rsid w:val="00BC5CB3"/>
    <w:rsid w:val="00BC5E11"/>
    <w:rsid w:val="00BC6BC3"/>
    <w:rsid w:val="00BC726F"/>
    <w:rsid w:val="00BD009D"/>
    <w:rsid w:val="00BD03B9"/>
    <w:rsid w:val="00BD0A20"/>
    <w:rsid w:val="00BD0A7B"/>
    <w:rsid w:val="00BD0FBD"/>
    <w:rsid w:val="00BD2CAF"/>
    <w:rsid w:val="00BD36B7"/>
    <w:rsid w:val="00BD3E3D"/>
    <w:rsid w:val="00BD4236"/>
    <w:rsid w:val="00BD4723"/>
    <w:rsid w:val="00BD4853"/>
    <w:rsid w:val="00BD4F8E"/>
    <w:rsid w:val="00BD535C"/>
    <w:rsid w:val="00BD6B63"/>
    <w:rsid w:val="00BD7738"/>
    <w:rsid w:val="00BE05B4"/>
    <w:rsid w:val="00BE0B56"/>
    <w:rsid w:val="00BE10AD"/>
    <w:rsid w:val="00BE2D47"/>
    <w:rsid w:val="00BE4D1B"/>
    <w:rsid w:val="00BE5589"/>
    <w:rsid w:val="00BE570F"/>
    <w:rsid w:val="00BE6498"/>
    <w:rsid w:val="00BE6D05"/>
    <w:rsid w:val="00BE70D9"/>
    <w:rsid w:val="00BF0005"/>
    <w:rsid w:val="00BF004E"/>
    <w:rsid w:val="00BF04DE"/>
    <w:rsid w:val="00BF061A"/>
    <w:rsid w:val="00BF1954"/>
    <w:rsid w:val="00BF2161"/>
    <w:rsid w:val="00BF48CC"/>
    <w:rsid w:val="00BF6AE0"/>
    <w:rsid w:val="00BF730E"/>
    <w:rsid w:val="00BF7591"/>
    <w:rsid w:val="00C00C75"/>
    <w:rsid w:val="00C0218D"/>
    <w:rsid w:val="00C034D2"/>
    <w:rsid w:val="00C05520"/>
    <w:rsid w:val="00C069AD"/>
    <w:rsid w:val="00C070B2"/>
    <w:rsid w:val="00C10878"/>
    <w:rsid w:val="00C12479"/>
    <w:rsid w:val="00C1394E"/>
    <w:rsid w:val="00C13FD5"/>
    <w:rsid w:val="00C14FEC"/>
    <w:rsid w:val="00C159C3"/>
    <w:rsid w:val="00C162F0"/>
    <w:rsid w:val="00C2080D"/>
    <w:rsid w:val="00C22CC5"/>
    <w:rsid w:val="00C23233"/>
    <w:rsid w:val="00C234AE"/>
    <w:rsid w:val="00C23F39"/>
    <w:rsid w:val="00C241FE"/>
    <w:rsid w:val="00C24FA2"/>
    <w:rsid w:val="00C26566"/>
    <w:rsid w:val="00C26652"/>
    <w:rsid w:val="00C26E5B"/>
    <w:rsid w:val="00C27338"/>
    <w:rsid w:val="00C32958"/>
    <w:rsid w:val="00C35AE6"/>
    <w:rsid w:val="00C36506"/>
    <w:rsid w:val="00C370A6"/>
    <w:rsid w:val="00C37380"/>
    <w:rsid w:val="00C37871"/>
    <w:rsid w:val="00C37C23"/>
    <w:rsid w:val="00C40C05"/>
    <w:rsid w:val="00C42C88"/>
    <w:rsid w:val="00C43849"/>
    <w:rsid w:val="00C44828"/>
    <w:rsid w:val="00C456E2"/>
    <w:rsid w:val="00C46DF1"/>
    <w:rsid w:val="00C470BA"/>
    <w:rsid w:val="00C50C8F"/>
    <w:rsid w:val="00C50D1B"/>
    <w:rsid w:val="00C518E2"/>
    <w:rsid w:val="00C51EF9"/>
    <w:rsid w:val="00C52BBE"/>
    <w:rsid w:val="00C54A80"/>
    <w:rsid w:val="00C54FC0"/>
    <w:rsid w:val="00C5510C"/>
    <w:rsid w:val="00C55305"/>
    <w:rsid w:val="00C55F11"/>
    <w:rsid w:val="00C564B2"/>
    <w:rsid w:val="00C56D90"/>
    <w:rsid w:val="00C57861"/>
    <w:rsid w:val="00C60B40"/>
    <w:rsid w:val="00C61A15"/>
    <w:rsid w:val="00C61BBB"/>
    <w:rsid w:val="00C622FB"/>
    <w:rsid w:val="00C62ED6"/>
    <w:rsid w:val="00C63FC2"/>
    <w:rsid w:val="00C6625F"/>
    <w:rsid w:val="00C678A4"/>
    <w:rsid w:val="00C71086"/>
    <w:rsid w:val="00C71137"/>
    <w:rsid w:val="00C71446"/>
    <w:rsid w:val="00C718A3"/>
    <w:rsid w:val="00C724C5"/>
    <w:rsid w:val="00C745C6"/>
    <w:rsid w:val="00C76E73"/>
    <w:rsid w:val="00C7722B"/>
    <w:rsid w:val="00C773CF"/>
    <w:rsid w:val="00C77AED"/>
    <w:rsid w:val="00C80D3E"/>
    <w:rsid w:val="00C821F6"/>
    <w:rsid w:val="00C82779"/>
    <w:rsid w:val="00C83E18"/>
    <w:rsid w:val="00C87C54"/>
    <w:rsid w:val="00C90550"/>
    <w:rsid w:val="00C91085"/>
    <w:rsid w:val="00C926E1"/>
    <w:rsid w:val="00C931F9"/>
    <w:rsid w:val="00C945CA"/>
    <w:rsid w:val="00C95141"/>
    <w:rsid w:val="00C95F1F"/>
    <w:rsid w:val="00C96D3D"/>
    <w:rsid w:val="00C9796C"/>
    <w:rsid w:val="00CA13C3"/>
    <w:rsid w:val="00CA24D6"/>
    <w:rsid w:val="00CA2576"/>
    <w:rsid w:val="00CA2CE7"/>
    <w:rsid w:val="00CA3B6E"/>
    <w:rsid w:val="00CA40ED"/>
    <w:rsid w:val="00CA5A59"/>
    <w:rsid w:val="00CA6156"/>
    <w:rsid w:val="00CA6404"/>
    <w:rsid w:val="00CA6842"/>
    <w:rsid w:val="00CA6DED"/>
    <w:rsid w:val="00CB1186"/>
    <w:rsid w:val="00CB1877"/>
    <w:rsid w:val="00CB2EDD"/>
    <w:rsid w:val="00CB3FB7"/>
    <w:rsid w:val="00CB434D"/>
    <w:rsid w:val="00CB5F07"/>
    <w:rsid w:val="00CB6DFD"/>
    <w:rsid w:val="00CC4467"/>
    <w:rsid w:val="00CC49BE"/>
    <w:rsid w:val="00CC4C8F"/>
    <w:rsid w:val="00CC4DE6"/>
    <w:rsid w:val="00CC4EB7"/>
    <w:rsid w:val="00CC5F3F"/>
    <w:rsid w:val="00CC68C9"/>
    <w:rsid w:val="00CD0402"/>
    <w:rsid w:val="00CD05C4"/>
    <w:rsid w:val="00CD21A0"/>
    <w:rsid w:val="00CD22C9"/>
    <w:rsid w:val="00CD2C1D"/>
    <w:rsid w:val="00CD5B74"/>
    <w:rsid w:val="00CD5BF9"/>
    <w:rsid w:val="00CD75FF"/>
    <w:rsid w:val="00CD7AB3"/>
    <w:rsid w:val="00CE2C7D"/>
    <w:rsid w:val="00CE2E4B"/>
    <w:rsid w:val="00CE2F7C"/>
    <w:rsid w:val="00CE33CA"/>
    <w:rsid w:val="00CE3A2A"/>
    <w:rsid w:val="00CE3BFE"/>
    <w:rsid w:val="00CE40F7"/>
    <w:rsid w:val="00CE5684"/>
    <w:rsid w:val="00CE629F"/>
    <w:rsid w:val="00CF0619"/>
    <w:rsid w:val="00CF0AB3"/>
    <w:rsid w:val="00CF1088"/>
    <w:rsid w:val="00CF10FB"/>
    <w:rsid w:val="00CF1499"/>
    <w:rsid w:val="00CF1BBE"/>
    <w:rsid w:val="00CF1DBD"/>
    <w:rsid w:val="00CF3AEE"/>
    <w:rsid w:val="00CF4EE8"/>
    <w:rsid w:val="00CF58EF"/>
    <w:rsid w:val="00CF5B0F"/>
    <w:rsid w:val="00CF6E5E"/>
    <w:rsid w:val="00CF76A9"/>
    <w:rsid w:val="00CF7C71"/>
    <w:rsid w:val="00D003AA"/>
    <w:rsid w:val="00D009DC"/>
    <w:rsid w:val="00D00FF8"/>
    <w:rsid w:val="00D01DC1"/>
    <w:rsid w:val="00D039B3"/>
    <w:rsid w:val="00D0423A"/>
    <w:rsid w:val="00D055E9"/>
    <w:rsid w:val="00D066BC"/>
    <w:rsid w:val="00D069F1"/>
    <w:rsid w:val="00D0708B"/>
    <w:rsid w:val="00D10803"/>
    <w:rsid w:val="00D12E61"/>
    <w:rsid w:val="00D1476D"/>
    <w:rsid w:val="00D147DF"/>
    <w:rsid w:val="00D16539"/>
    <w:rsid w:val="00D179A7"/>
    <w:rsid w:val="00D207A9"/>
    <w:rsid w:val="00D20F7A"/>
    <w:rsid w:val="00D22448"/>
    <w:rsid w:val="00D24D26"/>
    <w:rsid w:val="00D26687"/>
    <w:rsid w:val="00D26C11"/>
    <w:rsid w:val="00D303B3"/>
    <w:rsid w:val="00D31C81"/>
    <w:rsid w:val="00D32EE5"/>
    <w:rsid w:val="00D33055"/>
    <w:rsid w:val="00D34288"/>
    <w:rsid w:val="00D3587F"/>
    <w:rsid w:val="00D36534"/>
    <w:rsid w:val="00D36803"/>
    <w:rsid w:val="00D42E8C"/>
    <w:rsid w:val="00D4386F"/>
    <w:rsid w:val="00D45263"/>
    <w:rsid w:val="00D452C8"/>
    <w:rsid w:val="00D45D0F"/>
    <w:rsid w:val="00D47BE7"/>
    <w:rsid w:val="00D50BA1"/>
    <w:rsid w:val="00D513BC"/>
    <w:rsid w:val="00D517BC"/>
    <w:rsid w:val="00D51C07"/>
    <w:rsid w:val="00D51CFA"/>
    <w:rsid w:val="00D51E88"/>
    <w:rsid w:val="00D52147"/>
    <w:rsid w:val="00D524E1"/>
    <w:rsid w:val="00D528FF"/>
    <w:rsid w:val="00D54689"/>
    <w:rsid w:val="00D5473A"/>
    <w:rsid w:val="00D552C1"/>
    <w:rsid w:val="00D55BC6"/>
    <w:rsid w:val="00D5704F"/>
    <w:rsid w:val="00D57E08"/>
    <w:rsid w:val="00D57EE5"/>
    <w:rsid w:val="00D6147D"/>
    <w:rsid w:val="00D6179B"/>
    <w:rsid w:val="00D61DD2"/>
    <w:rsid w:val="00D62567"/>
    <w:rsid w:val="00D637EB"/>
    <w:rsid w:val="00D63F30"/>
    <w:rsid w:val="00D6487C"/>
    <w:rsid w:val="00D64880"/>
    <w:rsid w:val="00D64ADD"/>
    <w:rsid w:val="00D64E6C"/>
    <w:rsid w:val="00D65B46"/>
    <w:rsid w:val="00D66358"/>
    <w:rsid w:val="00D66A21"/>
    <w:rsid w:val="00D70399"/>
    <w:rsid w:val="00D70D98"/>
    <w:rsid w:val="00D70F72"/>
    <w:rsid w:val="00D710E8"/>
    <w:rsid w:val="00D71BF1"/>
    <w:rsid w:val="00D7241B"/>
    <w:rsid w:val="00D73002"/>
    <w:rsid w:val="00D73C60"/>
    <w:rsid w:val="00D7459B"/>
    <w:rsid w:val="00D755EB"/>
    <w:rsid w:val="00D75B0C"/>
    <w:rsid w:val="00D76217"/>
    <w:rsid w:val="00D77FD5"/>
    <w:rsid w:val="00D8079A"/>
    <w:rsid w:val="00D810E0"/>
    <w:rsid w:val="00D81E52"/>
    <w:rsid w:val="00D82746"/>
    <w:rsid w:val="00D82813"/>
    <w:rsid w:val="00D82C3B"/>
    <w:rsid w:val="00D8310D"/>
    <w:rsid w:val="00D831B4"/>
    <w:rsid w:val="00D83851"/>
    <w:rsid w:val="00D848C5"/>
    <w:rsid w:val="00D84A89"/>
    <w:rsid w:val="00D84FEF"/>
    <w:rsid w:val="00D859A0"/>
    <w:rsid w:val="00D86D6A"/>
    <w:rsid w:val="00D92B06"/>
    <w:rsid w:val="00D9577A"/>
    <w:rsid w:val="00D962A1"/>
    <w:rsid w:val="00D96C47"/>
    <w:rsid w:val="00DA02BA"/>
    <w:rsid w:val="00DA0B2F"/>
    <w:rsid w:val="00DA0C96"/>
    <w:rsid w:val="00DA16C9"/>
    <w:rsid w:val="00DA1D41"/>
    <w:rsid w:val="00DA1E15"/>
    <w:rsid w:val="00DA265C"/>
    <w:rsid w:val="00DA34D4"/>
    <w:rsid w:val="00DA3A10"/>
    <w:rsid w:val="00DA4027"/>
    <w:rsid w:val="00DA54C8"/>
    <w:rsid w:val="00DA7343"/>
    <w:rsid w:val="00DB0C07"/>
    <w:rsid w:val="00DB5B93"/>
    <w:rsid w:val="00DB5C4C"/>
    <w:rsid w:val="00DB5D02"/>
    <w:rsid w:val="00DB7771"/>
    <w:rsid w:val="00DB7CCE"/>
    <w:rsid w:val="00DC088E"/>
    <w:rsid w:val="00DC232C"/>
    <w:rsid w:val="00DC286B"/>
    <w:rsid w:val="00DC4B68"/>
    <w:rsid w:val="00DC4DFC"/>
    <w:rsid w:val="00DC5BB5"/>
    <w:rsid w:val="00DC5F41"/>
    <w:rsid w:val="00DC61CF"/>
    <w:rsid w:val="00DC6767"/>
    <w:rsid w:val="00DC6949"/>
    <w:rsid w:val="00DC7FD9"/>
    <w:rsid w:val="00DD11ED"/>
    <w:rsid w:val="00DD120F"/>
    <w:rsid w:val="00DD2DEB"/>
    <w:rsid w:val="00DD3746"/>
    <w:rsid w:val="00DD44EC"/>
    <w:rsid w:val="00DD6956"/>
    <w:rsid w:val="00DD7AB2"/>
    <w:rsid w:val="00DD7AB6"/>
    <w:rsid w:val="00DD7B00"/>
    <w:rsid w:val="00DE2846"/>
    <w:rsid w:val="00DE2A7C"/>
    <w:rsid w:val="00DE36E0"/>
    <w:rsid w:val="00DE3FCE"/>
    <w:rsid w:val="00DE4A6C"/>
    <w:rsid w:val="00DE50D5"/>
    <w:rsid w:val="00DE6ACD"/>
    <w:rsid w:val="00DE6D17"/>
    <w:rsid w:val="00DE6E67"/>
    <w:rsid w:val="00DE7B8C"/>
    <w:rsid w:val="00DF0A10"/>
    <w:rsid w:val="00DF1ACC"/>
    <w:rsid w:val="00DF40DD"/>
    <w:rsid w:val="00DF4851"/>
    <w:rsid w:val="00DF5A82"/>
    <w:rsid w:val="00DF6C99"/>
    <w:rsid w:val="00DF75EF"/>
    <w:rsid w:val="00DF77DF"/>
    <w:rsid w:val="00DF7BAE"/>
    <w:rsid w:val="00E0189B"/>
    <w:rsid w:val="00E02BE4"/>
    <w:rsid w:val="00E0311D"/>
    <w:rsid w:val="00E068E0"/>
    <w:rsid w:val="00E077E9"/>
    <w:rsid w:val="00E07F62"/>
    <w:rsid w:val="00E10EE0"/>
    <w:rsid w:val="00E118B9"/>
    <w:rsid w:val="00E12DDC"/>
    <w:rsid w:val="00E12EA6"/>
    <w:rsid w:val="00E15EE8"/>
    <w:rsid w:val="00E16D36"/>
    <w:rsid w:val="00E17141"/>
    <w:rsid w:val="00E1733C"/>
    <w:rsid w:val="00E213FC"/>
    <w:rsid w:val="00E21769"/>
    <w:rsid w:val="00E23C7B"/>
    <w:rsid w:val="00E24E87"/>
    <w:rsid w:val="00E25551"/>
    <w:rsid w:val="00E26902"/>
    <w:rsid w:val="00E26B72"/>
    <w:rsid w:val="00E26BF9"/>
    <w:rsid w:val="00E275AF"/>
    <w:rsid w:val="00E30125"/>
    <w:rsid w:val="00E3040D"/>
    <w:rsid w:val="00E316C7"/>
    <w:rsid w:val="00E32367"/>
    <w:rsid w:val="00E36DA3"/>
    <w:rsid w:val="00E371C5"/>
    <w:rsid w:val="00E37BFA"/>
    <w:rsid w:val="00E40DE9"/>
    <w:rsid w:val="00E40F5E"/>
    <w:rsid w:val="00E418A3"/>
    <w:rsid w:val="00E41AA2"/>
    <w:rsid w:val="00E42EDE"/>
    <w:rsid w:val="00E44D4C"/>
    <w:rsid w:val="00E463A5"/>
    <w:rsid w:val="00E46405"/>
    <w:rsid w:val="00E50DEC"/>
    <w:rsid w:val="00E53402"/>
    <w:rsid w:val="00E537F6"/>
    <w:rsid w:val="00E54F7D"/>
    <w:rsid w:val="00E55559"/>
    <w:rsid w:val="00E56938"/>
    <w:rsid w:val="00E5695A"/>
    <w:rsid w:val="00E60A3A"/>
    <w:rsid w:val="00E60AA2"/>
    <w:rsid w:val="00E61114"/>
    <w:rsid w:val="00E6359C"/>
    <w:rsid w:val="00E66D60"/>
    <w:rsid w:val="00E676B9"/>
    <w:rsid w:val="00E67B7D"/>
    <w:rsid w:val="00E71E09"/>
    <w:rsid w:val="00E73587"/>
    <w:rsid w:val="00E738BD"/>
    <w:rsid w:val="00E74620"/>
    <w:rsid w:val="00E74BE3"/>
    <w:rsid w:val="00E750DB"/>
    <w:rsid w:val="00E7559D"/>
    <w:rsid w:val="00E769D0"/>
    <w:rsid w:val="00E76CB1"/>
    <w:rsid w:val="00E77624"/>
    <w:rsid w:val="00E81142"/>
    <w:rsid w:val="00E822D7"/>
    <w:rsid w:val="00E82821"/>
    <w:rsid w:val="00E82F9E"/>
    <w:rsid w:val="00E84897"/>
    <w:rsid w:val="00E84A3D"/>
    <w:rsid w:val="00E87824"/>
    <w:rsid w:val="00E90E41"/>
    <w:rsid w:val="00E90E54"/>
    <w:rsid w:val="00E91BEB"/>
    <w:rsid w:val="00E94EC0"/>
    <w:rsid w:val="00E96581"/>
    <w:rsid w:val="00E96BDD"/>
    <w:rsid w:val="00E96D6C"/>
    <w:rsid w:val="00EA3030"/>
    <w:rsid w:val="00EA37A2"/>
    <w:rsid w:val="00EA407E"/>
    <w:rsid w:val="00EA5650"/>
    <w:rsid w:val="00EA5AB5"/>
    <w:rsid w:val="00EA75C1"/>
    <w:rsid w:val="00EA7DE7"/>
    <w:rsid w:val="00EA7EFF"/>
    <w:rsid w:val="00EB07F4"/>
    <w:rsid w:val="00EB1BA0"/>
    <w:rsid w:val="00EB29AB"/>
    <w:rsid w:val="00EB2A5F"/>
    <w:rsid w:val="00EB2E2C"/>
    <w:rsid w:val="00EB2F64"/>
    <w:rsid w:val="00EB3425"/>
    <w:rsid w:val="00EB46A6"/>
    <w:rsid w:val="00EB5355"/>
    <w:rsid w:val="00EB5A3B"/>
    <w:rsid w:val="00EC0207"/>
    <w:rsid w:val="00EC0AC4"/>
    <w:rsid w:val="00EC0DA8"/>
    <w:rsid w:val="00EC10B2"/>
    <w:rsid w:val="00EC2089"/>
    <w:rsid w:val="00EC541C"/>
    <w:rsid w:val="00EC5D36"/>
    <w:rsid w:val="00EC5E31"/>
    <w:rsid w:val="00EC5FFF"/>
    <w:rsid w:val="00EC6E92"/>
    <w:rsid w:val="00EC747F"/>
    <w:rsid w:val="00EC7890"/>
    <w:rsid w:val="00ED10C8"/>
    <w:rsid w:val="00ED2197"/>
    <w:rsid w:val="00ED5ABE"/>
    <w:rsid w:val="00ED623B"/>
    <w:rsid w:val="00ED6814"/>
    <w:rsid w:val="00EE0DCE"/>
    <w:rsid w:val="00EE3F03"/>
    <w:rsid w:val="00EE48AD"/>
    <w:rsid w:val="00EE4C5D"/>
    <w:rsid w:val="00EE7D3E"/>
    <w:rsid w:val="00EF020A"/>
    <w:rsid w:val="00EF0222"/>
    <w:rsid w:val="00EF13BA"/>
    <w:rsid w:val="00EF2141"/>
    <w:rsid w:val="00EF2F76"/>
    <w:rsid w:val="00EF7934"/>
    <w:rsid w:val="00EF7C92"/>
    <w:rsid w:val="00EF7DFE"/>
    <w:rsid w:val="00F00305"/>
    <w:rsid w:val="00F0091E"/>
    <w:rsid w:val="00F00E69"/>
    <w:rsid w:val="00F016B7"/>
    <w:rsid w:val="00F021A1"/>
    <w:rsid w:val="00F03070"/>
    <w:rsid w:val="00F05CAA"/>
    <w:rsid w:val="00F06755"/>
    <w:rsid w:val="00F06A5E"/>
    <w:rsid w:val="00F07254"/>
    <w:rsid w:val="00F0739F"/>
    <w:rsid w:val="00F078E5"/>
    <w:rsid w:val="00F105D3"/>
    <w:rsid w:val="00F10BA0"/>
    <w:rsid w:val="00F11E1D"/>
    <w:rsid w:val="00F12BC1"/>
    <w:rsid w:val="00F1374A"/>
    <w:rsid w:val="00F1426D"/>
    <w:rsid w:val="00F14A6A"/>
    <w:rsid w:val="00F16603"/>
    <w:rsid w:val="00F17D60"/>
    <w:rsid w:val="00F217A0"/>
    <w:rsid w:val="00F217A9"/>
    <w:rsid w:val="00F23449"/>
    <w:rsid w:val="00F26490"/>
    <w:rsid w:val="00F26891"/>
    <w:rsid w:val="00F27707"/>
    <w:rsid w:val="00F33527"/>
    <w:rsid w:val="00F338B4"/>
    <w:rsid w:val="00F35180"/>
    <w:rsid w:val="00F35BC4"/>
    <w:rsid w:val="00F3671F"/>
    <w:rsid w:val="00F37A11"/>
    <w:rsid w:val="00F41782"/>
    <w:rsid w:val="00F41A4D"/>
    <w:rsid w:val="00F41BC4"/>
    <w:rsid w:val="00F41C8B"/>
    <w:rsid w:val="00F4226D"/>
    <w:rsid w:val="00F431C9"/>
    <w:rsid w:val="00F4375B"/>
    <w:rsid w:val="00F43C13"/>
    <w:rsid w:val="00F43E07"/>
    <w:rsid w:val="00F43F11"/>
    <w:rsid w:val="00F4439C"/>
    <w:rsid w:val="00F443CF"/>
    <w:rsid w:val="00F469B2"/>
    <w:rsid w:val="00F511ED"/>
    <w:rsid w:val="00F51399"/>
    <w:rsid w:val="00F5201D"/>
    <w:rsid w:val="00F52659"/>
    <w:rsid w:val="00F531D7"/>
    <w:rsid w:val="00F55073"/>
    <w:rsid w:val="00F61558"/>
    <w:rsid w:val="00F6230C"/>
    <w:rsid w:val="00F62574"/>
    <w:rsid w:val="00F648B3"/>
    <w:rsid w:val="00F66ADC"/>
    <w:rsid w:val="00F679DA"/>
    <w:rsid w:val="00F71012"/>
    <w:rsid w:val="00F71078"/>
    <w:rsid w:val="00F7421F"/>
    <w:rsid w:val="00F74CF3"/>
    <w:rsid w:val="00F7563F"/>
    <w:rsid w:val="00F757D2"/>
    <w:rsid w:val="00F767A6"/>
    <w:rsid w:val="00F77F40"/>
    <w:rsid w:val="00F800F0"/>
    <w:rsid w:val="00F801EC"/>
    <w:rsid w:val="00F80B76"/>
    <w:rsid w:val="00F825F1"/>
    <w:rsid w:val="00F842E4"/>
    <w:rsid w:val="00F85C1F"/>
    <w:rsid w:val="00F87512"/>
    <w:rsid w:val="00F8791D"/>
    <w:rsid w:val="00F87A2F"/>
    <w:rsid w:val="00F90180"/>
    <w:rsid w:val="00F914BB"/>
    <w:rsid w:val="00F9155D"/>
    <w:rsid w:val="00F927B5"/>
    <w:rsid w:val="00F92C17"/>
    <w:rsid w:val="00F937D0"/>
    <w:rsid w:val="00F95622"/>
    <w:rsid w:val="00F95C62"/>
    <w:rsid w:val="00F9607C"/>
    <w:rsid w:val="00F973A5"/>
    <w:rsid w:val="00FA0158"/>
    <w:rsid w:val="00FA0A61"/>
    <w:rsid w:val="00FA0BEF"/>
    <w:rsid w:val="00FA3591"/>
    <w:rsid w:val="00FA3605"/>
    <w:rsid w:val="00FA3E80"/>
    <w:rsid w:val="00FA41A2"/>
    <w:rsid w:val="00FA493B"/>
    <w:rsid w:val="00FA5755"/>
    <w:rsid w:val="00FA6151"/>
    <w:rsid w:val="00FA6582"/>
    <w:rsid w:val="00FB0152"/>
    <w:rsid w:val="00FB1B3E"/>
    <w:rsid w:val="00FB1E0A"/>
    <w:rsid w:val="00FB2D1A"/>
    <w:rsid w:val="00FB2D92"/>
    <w:rsid w:val="00FB39DD"/>
    <w:rsid w:val="00FB40BD"/>
    <w:rsid w:val="00FB5F76"/>
    <w:rsid w:val="00FB632F"/>
    <w:rsid w:val="00FB6E60"/>
    <w:rsid w:val="00FB71D5"/>
    <w:rsid w:val="00FB7AD0"/>
    <w:rsid w:val="00FC1E88"/>
    <w:rsid w:val="00FC3AA3"/>
    <w:rsid w:val="00FC3D12"/>
    <w:rsid w:val="00FC3EFD"/>
    <w:rsid w:val="00FC40E6"/>
    <w:rsid w:val="00FC4170"/>
    <w:rsid w:val="00FC48B8"/>
    <w:rsid w:val="00FC5CEA"/>
    <w:rsid w:val="00FC65AB"/>
    <w:rsid w:val="00FC68BF"/>
    <w:rsid w:val="00FD0BFA"/>
    <w:rsid w:val="00FD0D94"/>
    <w:rsid w:val="00FD25FC"/>
    <w:rsid w:val="00FD44D2"/>
    <w:rsid w:val="00FD5A39"/>
    <w:rsid w:val="00FD63C8"/>
    <w:rsid w:val="00FD650A"/>
    <w:rsid w:val="00FD699D"/>
    <w:rsid w:val="00FE1367"/>
    <w:rsid w:val="00FE14E3"/>
    <w:rsid w:val="00FE2C21"/>
    <w:rsid w:val="00FE2CF9"/>
    <w:rsid w:val="00FE2D95"/>
    <w:rsid w:val="00FE2DB5"/>
    <w:rsid w:val="00FE325E"/>
    <w:rsid w:val="00FE502E"/>
    <w:rsid w:val="00FE7333"/>
    <w:rsid w:val="00FF1B6E"/>
    <w:rsid w:val="00FF2133"/>
    <w:rsid w:val="00FF218E"/>
    <w:rsid w:val="00FF26A7"/>
    <w:rsid w:val="00FF37FD"/>
    <w:rsid w:val="00FF3889"/>
    <w:rsid w:val="00FF6C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40C1F"/>
  <w15:chartTrackingRefBased/>
  <w15:docId w15:val="{6411A7FE-CFDF-4F02-A737-E5AA1245A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1F9E"/>
  </w:style>
  <w:style w:type="paragraph" w:styleId="Heading1">
    <w:name w:val="heading 1"/>
    <w:basedOn w:val="Normal"/>
    <w:next w:val="Normal"/>
    <w:link w:val="Heading1Char"/>
    <w:uiPriority w:val="9"/>
    <w:qFormat/>
    <w:rsid w:val="0000493A"/>
    <w:pPr>
      <w:keepNext/>
      <w:keepLines/>
      <w:spacing w:before="400" w:after="40"/>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00493A"/>
    <w:pPr>
      <w:keepNext/>
      <w:keepLines/>
      <w:spacing w:before="40" w:after="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0493A"/>
    <w:pPr>
      <w:keepNext/>
      <w:keepLines/>
      <w:spacing w:before="40" w:after="0"/>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0493A"/>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00493A"/>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00493A"/>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00493A"/>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00493A"/>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00493A"/>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5075"/>
    <w:rPr>
      <w:color w:val="0563C1" w:themeColor="hyperlink"/>
      <w:u w:val="single"/>
    </w:rPr>
  </w:style>
  <w:style w:type="character" w:styleId="UnresolvedMention">
    <w:name w:val="Unresolved Mention"/>
    <w:basedOn w:val="DefaultParagraphFont"/>
    <w:uiPriority w:val="99"/>
    <w:semiHidden/>
    <w:unhideWhenUsed/>
    <w:rsid w:val="004A5075"/>
    <w:rPr>
      <w:color w:val="605E5C"/>
      <w:shd w:val="clear" w:color="auto" w:fill="E1DFDD"/>
    </w:rPr>
  </w:style>
  <w:style w:type="character" w:styleId="Strong">
    <w:name w:val="Strong"/>
    <w:basedOn w:val="DefaultParagraphFont"/>
    <w:uiPriority w:val="22"/>
    <w:qFormat/>
    <w:rsid w:val="0000493A"/>
    <w:rPr>
      <w:b/>
      <w:bCs/>
    </w:rPr>
  </w:style>
  <w:style w:type="paragraph" w:styleId="ListParagraph">
    <w:name w:val="List Paragraph"/>
    <w:basedOn w:val="Normal"/>
    <w:uiPriority w:val="34"/>
    <w:qFormat/>
    <w:rsid w:val="001A0B5D"/>
    <w:pPr>
      <w:ind w:left="720"/>
      <w:contextualSpacing/>
    </w:pPr>
  </w:style>
  <w:style w:type="character" w:styleId="FollowedHyperlink">
    <w:name w:val="FollowedHyperlink"/>
    <w:basedOn w:val="DefaultParagraphFont"/>
    <w:uiPriority w:val="99"/>
    <w:semiHidden/>
    <w:unhideWhenUsed/>
    <w:rsid w:val="005A0F76"/>
    <w:rPr>
      <w:color w:val="954F72" w:themeColor="followedHyperlink"/>
      <w:u w:val="single"/>
    </w:rPr>
  </w:style>
  <w:style w:type="character" w:styleId="Emphasis">
    <w:name w:val="Emphasis"/>
    <w:basedOn w:val="DefaultParagraphFont"/>
    <w:uiPriority w:val="20"/>
    <w:qFormat/>
    <w:rsid w:val="0000493A"/>
    <w:rPr>
      <w:i/>
      <w:iCs/>
    </w:rPr>
  </w:style>
  <w:style w:type="paragraph" w:styleId="Header">
    <w:name w:val="header"/>
    <w:basedOn w:val="Normal"/>
    <w:link w:val="HeaderChar"/>
    <w:uiPriority w:val="99"/>
    <w:unhideWhenUsed/>
    <w:rsid w:val="00483D29"/>
    <w:pPr>
      <w:tabs>
        <w:tab w:val="center" w:pos="4513"/>
        <w:tab w:val="right" w:pos="9026"/>
      </w:tabs>
      <w:spacing w:after="0"/>
    </w:pPr>
  </w:style>
  <w:style w:type="character" w:customStyle="1" w:styleId="HeaderChar">
    <w:name w:val="Header Char"/>
    <w:basedOn w:val="DefaultParagraphFont"/>
    <w:link w:val="Header"/>
    <w:uiPriority w:val="99"/>
    <w:rsid w:val="00483D29"/>
  </w:style>
  <w:style w:type="paragraph" w:styleId="Footer">
    <w:name w:val="footer"/>
    <w:basedOn w:val="Normal"/>
    <w:link w:val="FooterChar"/>
    <w:uiPriority w:val="99"/>
    <w:unhideWhenUsed/>
    <w:rsid w:val="00483D29"/>
    <w:pPr>
      <w:tabs>
        <w:tab w:val="center" w:pos="4513"/>
        <w:tab w:val="right" w:pos="9026"/>
      </w:tabs>
      <w:spacing w:after="0"/>
    </w:pPr>
  </w:style>
  <w:style w:type="character" w:customStyle="1" w:styleId="FooterChar">
    <w:name w:val="Footer Char"/>
    <w:basedOn w:val="DefaultParagraphFont"/>
    <w:link w:val="Footer"/>
    <w:uiPriority w:val="99"/>
    <w:rsid w:val="00483D29"/>
  </w:style>
  <w:style w:type="paragraph" w:styleId="NormalWeb">
    <w:name w:val="Normal (Web)"/>
    <w:basedOn w:val="Normal"/>
    <w:uiPriority w:val="99"/>
    <w:unhideWhenUsed/>
    <w:rsid w:val="00F35BC4"/>
    <w:pPr>
      <w:spacing w:before="100" w:beforeAutospacing="1" w:after="100" w:afterAutospacing="1"/>
    </w:pPr>
    <w:rPr>
      <w:rFonts w:ascii="Times New Roman" w:eastAsia="Times New Roman" w:hAnsi="Times New Roman" w:cs="Times New Roman"/>
      <w:sz w:val="24"/>
      <w:szCs w:val="24"/>
      <w:lang w:eastAsia="en-GB"/>
    </w:rPr>
  </w:style>
  <w:style w:type="paragraph" w:styleId="NoSpacing">
    <w:name w:val="No Spacing"/>
    <w:uiPriority w:val="1"/>
    <w:qFormat/>
    <w:rsid w:val="0000493A"/>
    <w:pPr>
      <w:spacing w:after="0"/>
    </w:pPr>
  </w:style>
  <w:style w:type="paragraph" w:customStyle="1" w:styleId="dcr-1vtk2mf">
    <w:name w:val="dcr-1vtk2mf"/>
    <w:basedOn w:val="Normal"/>
    <w:rsid w:val="00D76217"/>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00493A"/>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0049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0493A"/>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0493A"/>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00493A"/>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00493A"/>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00493A"/>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00493A"/>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00493A"/>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00493A"/>
    <w:rPr>
      <w:b/>
      <w:bCs/>
      <w:smallCaps/>
      <w:color w:val="44546A" w:themeColor="text2"/>
    </w:rPr>
  </w:style>
  <w:style w:type="paragraph" w:styleId="Title">
    <w:name w:val="Title"/>
    <w:basedOn w:val="Normal"/>
    <w:next w:val="Normal"/>
    <w:link w:val="TitleChar"/>
    <w:uiPriority w:val="10"/>
    <w:qFormat/>
    <w:rsid w:val="0000493A"/>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00493A"/>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00493A"/>
    <w:pPr>
      <w:numPr>
        <w:ilvl w:val="1"/>
      </w:numPr>
      <w:spacing w:after="240"/>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00493A"/>
    <w:rPr>
      <w:rFonts w:asciiTheme="majorHAnsi" w:eastAsiaTheme="majorEastAsia" w:hAnsiTheme="majorHAnsi" w:cstheme="majorBidi"/>
      <w:color w:val="4472C4" w:themeColor="accent1"/>
      <w:sz w:val="28"/>
      <w:szCs w:val="28"/>
    </w:rPr>
  </w:style>
  <w:style w:type="paragraph" w:styleId="Quote">
    <w:name w:val="Quote"/>
    <w:basedOn w:val="Normal"/>
    <w:next w:val="Normal"/>
    <w:link w:val="QuoteChar"/>
    <w:uiPriority w:val="29"/>
    <w:qFormat/>
    <w:rsid w:val="0000493A"/>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00493A"/>
    <w:rPr>
      <w:color w:val="44546A" w:themeColor="text2"/>
      <w:sz w:val="24"/>
      <w:szCs w:val="24"/>
    </w:rPr>
  </w:style>
  <w:style w:type="paragraph" w:styleId="IntenseQuote">
    <w:name w:val="Intense Quote"/>
    <w:basedOn w:val="Normal"/>
    <w:next w:val="Normal"/>
    <w:link w:val="IntenseQuoteChar"/>
    <w:uiPriority w:val="30"/>
    <w:qFormat/>
    <w:rsid w:val="0000493A"/>
    <w:pPr>
      <w:spacing w:before="100" w:beforeAutospacing="1" w:after="240"/>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00493A"/>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00493A"/>
    <w:rPr>
      <w:i/>
      <w:iCs/>
      <w:color w:val="595959" w:themeColor="text1" w:themeTint="A6"/>
    </w:rPr>
  </w:style>
  <w:style w:type="character" w:styleId="IntenseEmphasis">
    <w:name w:val="Intense Emphasis"/>
    <w:basedOn w:val="DefaultParagraphFont"/>
    <w:uiPriority w:val="21"/>
    <w:qFormat/>
    <w:rsid w:val="0000493A"/>
    <w:rPr>
      <w:b/>
      <w:bCs/>
      <w:i/>
      <w:iCs/>
    </w:rPr>
  </w:style>
  <w:style w:type="character" w:styleId="SubtleReference">
    <w:name w:val="Subtle Reference"/>
    <w:basedOn w:val="DefaultParagraphFont"/>
    <w:uiPriority w:val="31"/>
    <w:qFormat/>
    <w:rsid w:val="0000493A"/>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00493A"/>
    <w:rPr>
      <w:b/>
      <w:bCs/>
      <w:smallCaps/>
      <w:color w:val="44546A" w:themeColor="text2"/>
      <w:u w:val="single"/>
    </w:rPr>
  </w:style>
  <w:style w:type="character" w:styleId="BookTitle">
    <w:name w:val="Book Title"/>
    <w:basedOn w:val="DefaultParagraphFont"/>
    <w:uiPriority w:val="33"/>
    <w:qFormat/>
    <w:rsid w:val="0000493A"/>
    <w:rPr>
      <w:b/>
      <w:bCs/>
      <w:smallCaps/>
      <w:spacing w:val="10"/>
    </w:rPr>
  </w:style>
  <w:style w:type="paragraph" w:styleId="TOCHeading">
    <w:name w:val="TOC Heading"/>
    <w:basedOn w:val="Heading1"/>
    <w:next w:val="Normal"/>
    <w:uiPriority w:val="39"/>
    <w:semiHidden/>
    <w:unhideWhenUsed/>
    <w:qFormat/>
    <w:rsid w:val="0000493A"/>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108171">
      <w:bodyDiv w:val="1"/>
      <w:marLeft w:val="0"/>
      <w:marRight w:val="0"/>
      <w:marTop w:val="0"/>
      <w:marBottom w:val="0"/>
      <w:divBdr>
        <w:top w:val="none" w:sz="0" w:space="0" w:color="auto"/>
        <w:left w:val="none" w:sz="0" w:space="0" w:color="auto"/>
        <w:bottom w:val="none" w:sz="0" w:space="0" w:color="auto"/>
        <w:right w:val="none" w:sz="0" w:space="0" w:color="auto"/>
      </w:divBdr>
    </w:div>
    <w:div w:id="176239482">
      <w:bodyDiv w:val="1"/>
      <w:marLeft w:val="0"/>
      <w:marRight w:val="0"/>
      <w:marTop w:val="0"/>
      <w:marBottom w:val="0"/>
      <w:divBdr>
        <w:top w:val="none" w:sz="0" w:space="0" w:color="auto"/>
        <w:left w:val="none" w:sz="0" w:space="0" w:color="auto"/>
        <w:bottom w:val="none" w:sz="0" w:space="0" w:color="auto"/>
        <w:right w:val="none" w:sz="0" w:space="0" w:color="auto"/>
      </w:divBdr>
    </w:div>
    <w:div w:id="206917623">
      <w:bodyDiv w:val="1"/>
      <w:marLeft w:val="0"/>
      <w:marRight w:val="0"/>
      <w:marTop w:val="0"/>
      <w:marBottom w:val="0"/>
      <w:divBdr>
        <w:top w:val="none" w:sz="0" w:space="0" w:color="auto"/>
        <w:left w:val="none" w:sz="0" w:space="0" w:color="auto"/>
        <w:bottom w:val="none" w:sz="0" w:space="0" w:color="auto"/>
        <w:right w:val="none" w:sz="0" w:space="0" w:color="auto"/>
      </w:divBdr>
    </w:div>
    <w:div w:id="445005021">
      <w:bodyDiv w:val="1"/>
      <w:marLeft w:val="0"/>
      <w:marRight w:val="0"/>
      <w:marTop w:val="0"/>
      <w:marBottom w:val="0"/>
      <w:divBdr>
        <w:top w:val="none" w:sz="0" w:space="0" w:color="auto"/>
        <w:left w:val="none" w:sz="0" w:space="0" w:color="auto"/>
        <w:bottom w:val="none" w:sz="0" w:space="0" w:color="auto"/>
        <w:right w:val="none" w:sz="0" w:space="0" w:color="auto"/>
      </w:divBdr>
    </w:div>
    <w:div w:id="523785601">
      <w:bodyDiv w:val="1"/>
      <w:marLeft w:val="0"/>
      <w:marRight w:val="0"/>
      <w:marTop w:val="0"/>
      <w:marBottom w:val="0"/>
      <w:divBdr>
        <w:top w:val="none" w:sz="0" w:space="0" w:color="auto"/>
        <w:left w:val="none" w:sz="0" w:space="0" w:color="auto"/>
        <w:bottom w:val="none" w:sz="0" w:space="0" w:color="auto"/>
        <w:right w:val="none" w:sz="0" w:space="0" w:color="auto"/>
      </w:divBdr>
    </w:div>
    <w:div w:id="532112059">
      <w:bodyDiv w:val="1"/>
      <w:marLeft w:val="0"/>
      <w:marRight w:val="0"/>
      <w:marTop w:val="0"/>
      <w:marBottom w:val="0"/>
      <w:divBdr>
        <w:top w:val="none" w:sz="0" w:space="0" w:color="auto"/>
        <w:left w:val="none" w:sz="0" w:space="0" w:color="auto"/>
        <w:bottom w:val="none" w:sz="0" w:space="0" w:color="auto"/>
        <w:right w:val="none" w:sz="0" w:space="0" w:color="auto"/>
      </w:divBdr>
    </w:div>
    <w:div w:id="559484780">
      <w:bodyDiv w:val="1"/>
      <w:marLeft w:val="0"/>
      <w:marRight w:val="0"/>
      <w:marTop w:val="0"/>
      <w:marBottom w:val="0"/>
      <w:divBdr>
        <w:top w:val="none" w:sz="0" w:space="0" w:color="auto"/>
        <w:left w:val="none" w:sz="0" w:space="0" w:color="auto"/>
        <w:bottom w:val="none" w:sz="0" w:space="0" w:color="auto"/>
        <w:right w:val="none" w:sz="0" w:space="0" w:color="auto"/>
      </w:divBdr>
    </w:div>
    <w:div w:id="562519667">
      <w:bodyDiv w:val="1"/>
      <w:marLeft w:val="0"/>
      <w:marRight w:val="0"/>
      <w:marTop w:val="0"/>
      <w:marBottom w:val="0"/>
      <w:divBdr>
        <w:top w:val="none" w:sz="0" w:space="0" w:color="auto"/>
        <w:left w:val="none" w:sz="0" w:space="0" w:color="auto"/>
        <w:bottom w:val="none" w:sz="0" w:space="0" w:color="auto"/>
        <w:right w:val="none" w:sz="0" w:space="0" w:color="auto"/>
      </w:divBdr>
    </w:div>
    <w:div w:id="690297004">
      <w:bodyDiv w:val="1"/>
      <w:marLeft w:val="0"/>
      <w:marRight w:val="0"/>
      <w:marTop w:val="0"/>
      <w:marBottom w:val="0"/>
      <w:divBdr>
        <w:top w:val="none" w:sz="0" w:space="0" w:color="auto"/>
        <w:left w:val="none" w:sz="0" w:space="0" w:color="auto"/>
        <w:bottom w:val="none" w:sz="0" w:space="0" w:color="auto"/>
        <w:right w:val="none" w:sz="0" w:space="0" w:color="auto"/>
      </w:divBdr>
    </w:div>
    <w:div w:id="700010451">
      <w:bodyDiv w:val="1"/>
      <w:marLeft w:val="0"/>
      <w:marRight w:val="0"/>
      <w:marTop w:val="0"/>
      <w:marBottom w:val="0"/>
      <w:divBdr>
        <w:top w:val="none" w:sz="0" w:space="0" w:color="auto"/>
        <w:left w:val="none" w:sz="0" w:space="0" w:color="auto"/>
        <w:bottom w:val="none" w:sz="0" w:space="0" w:color="auto"/>
        <w:right w:val="none" w:sz="0" w:space="0" w:color="auto"/>
      </w:divBdr>
      <w:divsChild>
        <w:div w:id="2128313788">
          <w:marLeft w:val="0"/>
          <w:marRight w:val="0"/>
          <w:marTop w:val="450"/>
          <w:marBottom w:val="450"/>
          <w:divBdr>
            <w:top w:val="none" w:sz="0" w:space="0" w:color="auto"/>
            <w:left w:val="none" w:sz="0" w:space="0" w:color="auto"/>
            <w:bottom w:val="none" w:sz="0" w:space="0" w:color="auto"/>
            <w:right w:val="none" w:sz="0" w:space="0" w:color="auto"/>
          </w:divBdr>
          <w:divsChild>
            <w:div w:id="60195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750725">
      <w:bodyDiv w:val="1"/>
      <w:marLeft w:val="0"/>
      <w:marRight w:val="0"/>
      <w:marTop w:val="0"/>
      <w:marBottom w:val="0"/>
      <w:divBdr>
        <w:top w:val="none" w:sz="0" w:space="0" w:color="auto"/>
        <w:left w:val="none" w:sz="0" w:space="0" w:color="auto"/>
        <w:bottom w:val="none" w:sz="0" w:space="0" w:color="auto"/>
        <w:right w:val="none" w:sz="0" w:space="0" w:color="auto"/>
      </w:divBdr>
    </w:div>
    <w:div w:id="851532740">
      <w:bodyDiv w:val="1"/>
      <w:marLeft w:val="0"/>
      <w:marRight w:val="0"/>
      <w:marTop w:val="0"/>
      <w:marBottom w:val="0"/>
      <w:divBdr>
        <w:top w:val="none" w:sz="0" w:space="0" w:color="auto"/>
        <w:left w:val="none" w:sz="0" w:space="0" w:color="auto"/>
        <w:bottom w:val="none" w:sz="0" w:space="0" w:color="auto"/>
        <w:right w:val="none" w:sz="0" w:space="0" w:color="auto"/>
      </w:divBdr>
    </w:div>
    <w:div w:id="859398257">
      <w:bodyDiv w:val="1"/>
      <w:marLeft w:val="0"/>
      <w:marRight w:val="0"/>
      <w:marTop w:val="0"/>
      <w:marBottom w:val="0"/>
      <w:divBdr>
        <w:top w:val="none" w:sz="0" w:space="0" w:color="auto"/>
        <w:left w:val="none" w:sz="0" w:space="0" w:color="auto"/>
        <w:bottom w:val="none" w:sz="0" w:space="0" w:color="auto"/>
        <w:right w:val="none" w:sz="0" w:space="0" w:color="auto"/>
      </w:divBdr>
    </w:div>
    <w:div w:id="1051081029">
      <w:bodyDiv w:val="1"/>
      <w:marLeft w:val="0"/>
      <w:marRight w:val="0"/>
      <w:marTop w:val="0"/>
      <w:marBottom w:val="0"/>
      <w:divBdr>
        <w:top w:val="none" w:sz="0" w:space="0" w:color="auto"/>
        <w:left w:val="none" w:sz="0" w:space="0" w:color="auto"/>
        <w:bottom w:val="none" w:sz="0" w:space="0" w:color="auto"/>
        <w:right w:val="none" w:sz="0" w:space="0" w:color="auto"/>
      </w:divBdr>
    </w:div>
    <w:div w:id="1073553530">
      <w:bodyDiv w:val="1"/>
      <w:marLeft w:val="0"/>
      <w:marRight w:val="0"/>
      <w:marTop w:val="0"/>
      <w:marBottom w:val="0"/>
      <w:divBdr>
        <w:top w:val="none" w:sz="0" w:space="0" w:color="auto"/>
        <w:left w:val="none" w:sz="0" w:space="0" w:color="auto"/>
        <w:bottom w:val="none" w:sz="0" w:space="0" w:color="auto"/>
        <w:right w:val="none" w:sz="0" w:space="0" w:color="auto"/>
      </w:divBdr>
    </w:div>
    <w:div w:id="1074859016">
      <w:bodyDiv w:val="1"/>
      <w:marLeft w:val="0"/>
      <w:marRight w:val="0"/>
      <w:marTop w:val="0"/>
      <w:marBottom w:val="0"/>
      <w:divBdr>
        <w:top w:val="none" w:sz="0" w:space="0" w:color="auto"/>
        <w:left w:val="none" w:sz="0" w:space="0" w:color="auto"/>
        <w:bottom w:val="none" w:sz="0" w:space="0" w:color="auto"/>
        <w:right w:val="none" w:sz="0" w:space="0" w:color="auto"/>
      </w:divBdr>
    </w:div>
    <w:div w:id="1075322249">
      <w:bodyDiv w:val="1"/>
      <w:marLeft w:val="0"/>
      <w:marRight w:val="0"/>
      <w:marTop w:val="0"/>
      <w:marBottom w:val="0"/>
      <w:divBdr>
        <w:top w:val="none" w:sz="0" w:space="0" w:color="auto"/>
        <w:left w:val="none" w:sz="0" w:space="0" w:color="auto"/>
        <w:bottom w:val="none" w:sz="0" w:space="0" w:color="auto"/>
        <w:right w:val="none" w:sz="0" w:space="0" w:color="auto"/>
      </w:divBdr>
    </w:div>
    <w:div w:id="1132476379">
      <w:bodyDiv w:val="1"/>
      <w:marLeft w:val="0"/>
      <w:marRight w:val="0"/>
      <w:marTop w:val="0"/>
      <w:marBottom w:val="0"/>
      <w:divBdr>
        <w:top w:val="none" w:sz="0" w:space="0" w:color="auto"/>
        <w:left w:val="none" w:sz="0" w:space="0" w:color="auto"/>
        <w:bottom w:val="none" w:sz="0" w:space="0" w:color="auto"/>
        <w:right w:val="none" w:sz="0" w:space="0" w:color="auto"/>
      </w:divBdr>
    </w:div>
    <w:div w:id="1257783180">
      <w:bodyDiv w:val="1"/>
      <w:marLeft w:val="0"/>
      <w:marRight w:val="0"/>
      <w:marTop w:val="0"/>
      <w:marBottom w:val="0"/>
      <w:divBdr>
        <w:top w:val="none" w:sz="0" w:space="0" w:color="auto"/>
        <w:left w:val="none" w:sz="0" w:space="0" w:color="auto"/>
        <w:bottom w:val="none" w:sz="0" w:space="0" w:color="auto"/>
        <w:right w:val="none" w:sz="0" w:space="0" w:color="auto"/>
      </w:divBdr>
    </w:div>
    <w:div w:id="1327052863">
      <w:bodyDiv w:val="1"/>
      <w:marLeft w:val="0"/>
      <w:marRight w:val="0"/>
      <w:marTop w:val="0"/>
      <w:marBottom w:val="0"/>
      <w:divBdr>
        <w:top w:val="none" w:sz="0" w:space="0" w:color="auto"/>
        <w:left w:val="none" w:sz="0" w:space="0" w:color="auto"/>
        <w:bottom w:val="none" w:sz="0" w:space="0" w:color="auto"/>
        <w:right w:val="none" w:sz="0" w:space="0" w:color="auto"/>
      </w:divBdr>
    </w:div>
    <w:div w:id="1717120224">
      <w:bodyDiv w:val="1"/>
      <w:marLeft w:val="0"/>
      <w:marRight w:val="0"/>
      <w:marTop w:val="0"/>
      <w:marBottom w:val="0"/>
      <w:divBdr>
        <w:top w:val="none" w:sz="0" w:space="0" w:color="auto"/>
        <w:left w:val="none" w:sz="0" w:space="0" w:color="auto"/>
        <w:bottom w:val="none" w:sz="0" w:space="0" w:color="auto"/>
        <w:right w:val="none" w:sz="0" w:space="0" w:color="auto"/>
      </w:divBdr>
    </w:div>
    <w:div w:id="1744179636">
      <w:bodyDiv w:val="1"/>
      <w:marLeft w:val="0"/>
      <w:marRight w:val="0"/>
      <w:marTop w:val="0"/>
      <w:marBottom w:val="0"/>
      <w:divBdr>
        <w:top w:val="none" w:sz="0" w:space="0" w:color="auto"/>
        <w:left w:val="none" w:sz="0" w:space="0" w:color="auto"/>
        <w:bottom w:val="none" w:sz="0" w:space="0" w:color="auto"/>
        <w:right w:val="none" w:sz="0" w:space="0" w:color="auto"/>
      </w:divBdr>
    </w:div>
    <w:div w:id="1767842862">
      <w:bodyDiv w:val="1"/>
      <w:marLeft w:val="0"/>
      <w:marRight w:val="0"/>
      <w:marTop w:val="0"/>
      <w:marBottom w:val="0"/>
      <w:divBdr>
        <w:top w:val="none" w:sz="0" w:space="0" w:color="auto"/>
        <w:left w:val="none" w:sz="0" w:space="0" w:color="auto"/>
        <w:bottom w:val="none" w:sz="0" w:space="0" w:color="auto"/>
        <w:right w:val="none" w:sz="0" w:space="0" w:color="auto"/>
      </w:divBdr>
    </w:div>
    <w:div w:id="1920484154">
      <w:bodyDiv w:val="1"/>
      <w:marLeft w:val="0"/>
      <w:marRight w:val="0"/>
      <w:marTop w:val="0"/>
      <w:marBottom w:val="0"/>
      <w:divBdr>
        <w:top w:val="none" w:sz="0" w:space="0" w:color="auto"/>
        <w:left w:val="none" w:sz="0" w:space="0" w:color="auto"/>
        <w:bottom w:val="none" w:sz="0" w:space="0" w:color="auto"/>
        <w:right w:val="none" w:sz="0" w:space="0" w:color="auto"/>
      </w:divBdr>
    </w:div>
    <w:div w:id="1924416698">
      <w:bodyDiv w:val="1"/>
      <w:marLeft w:val="0"/>
      <w:marRight w:val="0"/>
      <w:marTop w:val="0"/>
      <w:marBottom w:val="0"/>
      <w:divBdr>
        <w:top w:val="none" w:sz="0" w:space="0" w:color="auto"/>
        <w:left w:val="none" w:sz="0" w:space="0" w:color="auto"/>
        <w:bottom w:val="none" w:sz="0" w:space="0" w:color="auto"/>
        <w:right w:val="none" w:sz="0" w:space="0" w:color="auto"/>
      </w:divBdr>
    </w:div>
    <w:div w:id="1936596736">
      <w:bodyDiv w:val="1"/>
      <w:marLeft w:val="0"/>
      <w:marRight w:val="0"/>
      <w:marTop w:val="0"/>
      <w:marBottom w:val="0"/>
      <w:divBdr>
        <w:top w:val="none" w:sz="0" w:space="0" w:color="auto"/>
        <w:left w:val="none" w:sz="0" w:space="0" w:color="auto"/>
        <w:bottom w:val="none" w:sz="0" w:space="0" w:color="auto"/>
        <w:right w:val="none" w:sz="0" w:space="0" w:color="auto"/>
      </w:divBdr>
    </w:div>
    <w:div w:id="1940603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1AE958-32B6-4E31-B749-67AF9FD7E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2</Pages>
  <Words>555</Words>
  <Characters>2476</Characters>
  <Application>Microsoft Office Word</Application>
  <DocSecurity>0</DocSecurity>
  <Lines>63</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Hodson</dc:creator>
  <cp:keywords/>
  <dc:description/>
  <cp:lastModifiedBy>Linda Hodson</cp:lastModifiedBy>
  <cp:revision>80</cp:revision>
  <cp:lastPrinted>2023-01-29T20:14:00Z</cp:lastPrinted>
  <dcterms:created xsi:type="dcterms:W3CDTF">2025-11-03T11:51:00Z</dcterms:created>
  <dcterms:modified xsi:type="dcterms:W3CDTF">2025-11-09T14:44:00Z</dcterms:modified>
</cp:coreProperties>
</file>